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2B1723" w:rsidRDefault="009347D4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консультаций с представителями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бизнес-ассоциа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ций и хозяйствующими субъектами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государств – членов Евразийского экономического союза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928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(ЕАЭС)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пилотного проекта по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оценк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е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фактического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воздействия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принятых решений Евразийской экономической комиссии</w:t>
      </w:r>
    </w:p>
    <w:p w:rsidR="00432D56" w:rsidRPr="00682DCE" w:rsidRDefault="00432D56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5B09" w:rsidRPr="00682DCE" w:rsidRDefault="00395B09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32C8" w:rsidRDefault="00BC5842" w:rsidP="007172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621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Наименование решения:</w:t>
      </w:r>
      <w:r w:rsidRPr="006621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71723A" w:rsidRPr="0071723A">
        <w:rPr>
          <w:rFonts w:ascii="Times New Roman" w:hAnsi="Times New Roman" w:cs="Times New Roman"/>
          <w:sz w:val="28"/>
          <w:szCs w:val="28"/>
          <w:lang w:eastAsia="x-none"/>
        </w:rPr>
        <w:t>Р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t xml:space="preserve">ешение Совета Евразийской экономической комиссии </w:t>
      </w:r>
      <w:r w:rsidR="0071723A" w:rsidRPr="0071723A">
        <w:rPr>
          <w:rFonts w:ascii="Times New Roman" w:hAnsi="Times New Roman" w:cs="Times New Roman"/>
          <w:sz w:val="28"/>
          <w:szCs w:val="28"/>
          <w:lang w:eastAsia="x-none"/>
        </w:rPr>
        <w:t xml:space="preserve">от 30 ноября 2016 г. 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t xml:space="preserve">№ </w:t>
      </w:r>
      <w:r w:rsidR="0071723A" w:rsidRPr="0071723A">
        <w:rPr>
          <w:rFonts w:ascii="Times New Roman" w:hAnsi="Times New Roman" w:cs="Times New Roman"/>
          <w:sz w:val="28"/>
          <w:szCs w:val="28"/>
          <w:lang w:eastAsia="x-none"/>
        </w:rPr>
        <w:t>157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t xml:space="preserve"> «Об утверждении Единых карантинных фитосанитарных требований</w:t>
      </w:r>
      <w:r w:rsidR="0071723A" w:rsidRPr="0071723A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t xml:space="preserve"> предъявляемых к подкарантинной продукции 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br/>
        <w:t xml:space="preserve">и подкарантинным объектам на таможенной границе и на таможенной территории Евразийского экономического союза» </w:t>
      </w:r>
      <w:r w:rsidR="0071723A" w:rsidRPr="0071723A">
        <w:rPr>
          <w:rFonts w:ascii="Times New Roman" w:hAnsi="Times New Roman" w:cs="Times New Roman"/>
          <w:sz w:val="28"/>
          <w:szCs w:val="28"/>
          <w:lang w:eastAsia="x-none"/>
        </w:rPr>
        <w:t xml:space="preserve">(далее – документ). </w:t>
      </w:r>
      <w:r w:rsidR="0071723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972C3E" w:rsidRPr="00682DCE" w:rsidRDefault="00972C3E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395B09" w:rsidRPr="00682DCE" w:rsidRDefault="00395B09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способе направления заполненной анкеты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 xml:space="preserve">сроках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консультаций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сотруднике департамент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а,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ответственного за проведение консультаций</w:t>
      </w:r>
      <w:r w:rsidR="00C6050B">
        <w:rPr>
          <w:rStyle w:val="ad"/>
          <w:rFonts w:ascii="Times New Roman" w:eastAsia="Times New Roman" w:hAnsi="Times New Roman" w:cs="Times New Roman"/>
          <w:b/>
          <w:sz w:val="26"/>
          <w:szCs w:val="26"/>
          <w:lang w:eastAsia="x-none"/>
        </w:rPr>
        <w:footnoteReference w:id="1"/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Сроки заполнения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Pr="00662127">
              <w:rPr>
                <w:sz w:val="26"/>
                <w:szCs w:val="26"/>
              </w:rPr>
              <w:t xml:space="preserve"> (проведения </w:t>
            </w:r>
            <w:r w:rsidR="00362929" w:rsidRPr="00662127">
              <w:rPr>
                <w:sz w:val="26"/>
                <w:szCs w:val="26"/>
              </w:rPr>
              <w:t>консультаций</w:t>
            </w:r>
            <w:r w:rsidRPr="00662127">
              <w:rPr>
                <w:sz w:val="26"/>
                <w:szCs w:val="26"/>
              </w:rPr>
              <w:t>):</w:t>
            </w: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  <w:lang w:val="x-none" w:eastAsia="x-none"/>
              </w:rPr>
            </w:pPr>
            <w:r w:rsidRPr="00662127">
              <w:rPr>
                <w:sz w:val="26"/>
                <w:szCs w:val="26"/>
                <w:lang w:val="x-none" w:eastAsia="x-none"/>
              </w:rPr>
              <w:t>Начало</w:t>
            </w:r>
            <w:r w:rsidRPr="00662127">
              <w:rPr>
                <w:sz w:val="26"/>
                <w:szCs w:val="26"/>
                <w:lang w:eastAsia="x-none"/>
              </w:rPr>
              <w:t>:</w:t>
            </w:r>
            <w:r w:rsidR="0031557F">
              <w:rPr>
                <w:sz w:val="26"/>
                <w:szCs w:val="26"/>
                <w:lang w:val="x-none" w:eastAsia="x-none"/>
              </w:rPr>
              <w:t xml:space="preserve"> </w:t>
            </w:r>
            <w:r w:rsidR="0031557F">
              <w:rPr>
                <w:sz w:val="26"/>
                <w:szCs w:val="26"/>
                <w:lang w:eastAsia="x-none"/>
              </w:rPr>
              <w:t>30</w:t>
            </w:r>
            <w:r w:rsidR="001F1E19" w:rsidRPr="00662127">
              <w:rPr>
                <w:sz w:val="26"/>
                <w:szCs w:val="26"/>
                <w:lang w:eastAsia="x-none"/>
              </w:rPr>
              <w:t xml:space="preserve"> </w:t>
            </w:r>
            <w:r w:rsidR="0031557F">
              <w:rPr>
                <w:sz w:val="26"/>
                <w:szCs w:val="26"/>
                <w:lang w:eastAsia="x-none"/>
              </w:rPr>
              <w:t>апреля</w:t>
            </w:r>
            <w:r w:rsidR="004B727C" w:rsidRPr="00662127">
              <w:rPr>
                <w:sz w:val="26"/>
                <w:szCs w:val="26"/>
                <w:lang w:eastAsia="x-none"/>
              </w:rPr>
              <w:t xml:space="preserve"> 201</w:t>
            </w:r>
            <w:r w:rsidR="000B7501" w:rsidRPr="00662127">
              <w:rPr>
                <w:sz w:val="26"/>
                <w:szCs w:val="26"/>
                <w:lang w:eastAsia="x-none"/>
              </w:rPr>
              <w:t>9</w:t>
            </w:r>
            <w:r w:rsidR="00BB6472" w:rsidRPr="00662127">
              <w:rPr>
                <w:sz w:val="26"/>
                <w:szCs w:val="26"/>
                <w:lang w:eastAsia="x-none"/>
              </w:rPr>
              <w:t xml:space="preserve"> г.</w:t>
            </w:r>
          </w:p>
          <w:p w:rsidR="00BC5842" w:rsidRPr="00BD07C4" w:rsidRDefault="00BD07C4" w:rsidP="0031557F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Окончание</w:t>
            </w:r>
            <w:r w:rsidR="0031557F">
              <w:rPr>
                <w:spacing w:val="-4"/>
                <w:kern w:val="25"/>
                <w:sz w:val="26"/>
                <w:szCs w:val="26"/>
                <w:lang w:val="x-none" w:eastAsia="x-none"/>
              </w:rPr>
              <w:t xml:space="preserve">: </w:t>
            </w:r>
            <w:r w:rsidR="0031557F">
              <w:rPr>
                <w:spacing w:val="-4"/>
                <w:kern w:val="25"/>
                <w:sz w:val="26"/>
                <w:szCs w:val="26"/>
                <w:lang w:eastAsia="x-none"/>
              </w:rPr>
              <w:t>30</w:t>
            </w:r>
            <w:r w:rsidR="00BC5842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</w:t>
            </w:r>
            <w:r w:rsidR="0031557F">
              <w:rPr>
                <w:spacing w:val="-4"/>
                <w:kern w:val="25"/>
                <w:sz w:val="26"/>
                <w:szCs w:val="26"/>
                <w:lang w:eastAsia="x-none"/>
              </w:rPr>
              <w:t>июня</w:t>
            </w:r>
            <w:r w:rsidR="004B727C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201</w:t>
            </w:r>
            <w:r w:rsidR="000B7501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9 </w:t>
            </w:r>
            <w:r w:rsidR="00516908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г.</w:t>
            </w:r>
          </w:p>
        </w:tc>
        <w:tc>
          <w:tcPr>
            <w:tcW w:w="5954" w:type="dxa"/>
          </w:tcPr>
          <w:p w:rsidR="00BC5842" w:rsidRPr="00662127" w:rsidRDefault="00BC5842" w:rsidP="00432D56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Способ</w:t>
            </w:r>
            <w:r w:rsidR="00432D56" w:rsidRPr="00662127">
              <w:rPr>
                <w:sz w:val="26"/>
                <w:szCs w:val="26"/>
              </w:rPr>
              <w:t>ы</w:t>
            </w:r>
            <w:r w:rsidRPr="00662127">
              <w:rPr>
                <w:sz w:val="26"/>
                <w:szCs w:val="26"/>
              </w:rPr>
              <w:t xml:space="preserve"> направления заполненно</w:t>
            </w:r>
            <w:r w:rsidR="000B7501" w:rsidRPr="00662127">
              <w:rPr>
                <w:sz w:val="26"/>
                <w:szCs w:val="26"/>
              </w:rPr>
              <w:t>й</w:t>
            </w:r>
            <w:r w:rsidRPr="00662127">
              <w:rPr>
                <w:sz w:val="26"/>
                <w:szCs w:val="26"/>
              </w:rPr>
              <w:t xml:space="preserve">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="00432D56" w:rsidRPr="00662127">
              <w:rPr>
                <w:sz w:val="26"/>
                <w:szCs w:val="26"/>
              </w:rPr>
              <w:t>:</w:t>
            </w:r>
            <w:r w:rsidRPr="00662127">
              <w:rPr>
                <w:sz w:val="26"/>
                <w:szCs w:val="26"/>
              </w:rPr>
              <w:t xml:space="preserve"> </w:t>
            </w:r>
            <w:r w:rsidR="00362929" w:rsidRPr="00662127">
              <w:rPr>
                <w:sz w:val="26"/>
                <w:szCs w:val="26"/>
              </w:rPr>
              <w:br/>
            </w:r>
            <w:r w:rsidRPr="00662127">
              <w:rPr>
                <w:sz w:val="26"/>
                <w:szCs w:val="26"/>
              </w:rPr>
              <w:t>на бумажном но</w:t>
            </w:r>
            <w:r w:rsidR="00432D56" w:rsidRPr="00662127">
              <w:rPr>
                <w:sz w:val="26"/>
                <w:szCs w:val="26"/>
              </w:rPr>
              <w:t>сителе</w:t>
            </w:r>
            <w:r w:rsidR="008A4074">
              <w:rPr>
                <w:sz w:val="26"/>
                <w:szCs w:val="26"/>
              </w:rPr>
              <w:t xml:space="preserve"> и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8A4074">
              <w:rPr>
                <w:sz w:val="26"/>
                <w:szCs w:val="26"/>
              </w:rPr>
              <w:t>(</w:t>
            </w:r>
            <w:r w:rsidR="00432D56" w:rsidRPr="00662127">
              <w:rPr>
                <w:sz w:val="26"/>
                <w:szCs w:val="26"/>
              </w:rPr>
              <w:t>или</w:t>
            </w:r>
            <w:r w:rsidR="008A4074">
              <w:rPr>
                <w:sz w:val="26"/>
                <w:szCs w:val="26"/>
              </w:rPr>
              <w:t>)</w:t>
            </w:r>
            <w:r w:rsidR="00432D56" w:rsidRPr="00662127">
              <w:rPr>
                <w:sz w:val="26"/>
                <w:szCs w:val="26"/>
              </w:rPr>
              <w:t xml:space="preserve"> по электронной почте</w:t>
            </w:r>
            <w:r w:rsidR="00DB75DF" w:rsidRPr="00662127">
              <w:rPr>
                <w:sz w:val="26"/>
                <w:szCs w:val="26"/>
              </w:rPr>
              <w:t>.</w:t>
            </w:r>
          </w:p>
          <w:p w:rsidR="00973403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Информация для представления участниками </w:t>
            </w:r>
            <w:r w:rsidR="001C6D00" w:rsidRPr="00662127">
              <w:rPr>
                <w:sz w:val="26"/>
                <w:szCs w:val="26"/>
              </w:rPr>
              <w:t>консультаций</w:t>
            </w:r>
            <w:r w:rsidR="00973403" w:rsidRPr="00662127">
              <w:rPr>
                <w:sz w:val="26"/>
                <w:szCs w:val="26"/>
              </w:rPr>
              <w:t xml:space="preserve"> своих предложений: </w:t>
            </w:r>
          </w:p>
          <w:p w:rsidR="00BC5842" w:rsidRPr="00662127" w:rsidRDefault="00121F6F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Департамент</w:t>
            </w:r>
            <w:r w:rsidR="00BC5842" w:rsidRPr="00662127">
              <w:rPr>
                <w:sz w:val="26"/>
                <w:szCs w:val="26"/>
              </w:rPr>
              <w:t>, ответственн</w:t>
            </w:r>
            <w:r w:rsidR="009F644C" w:rsidRPr="00662127">
              <w:rPr>
                <w:sz w:val="26"/>
                <w:szCs w:val="26"/>
              </w:rPr>
              <w:t>ый</w:t>
            </w:r>
            <w:r w:rsidR="00BC5842" w:rsidRPr="00662127">
              <w:rPr>
                <w:sz w:val="26"/>
                <w:szCs w:val="26"/>
              </w:rPr>
              <w:t xml:space="preserve"> за </w:t>
            </w:r>
            <w:r w:rsidRPr="00662127">
              <w:rPr>
                <w:sz w:val="26"/>
                <w:szCs w:val="26"/>
              </w:rPr>
              <w:t>проведение консультаций</w:t>
            </w:r>
            <w:r w:rsidR="00BC5842" w:rsidRPr="00662127">
              <w:rPr>
                <w:sz w:val="26"/>
                <w:szCs w:val="26"/>
              </w:rPr>
              <w:t>:</w:t>
            </w:r>
          </w:p>
          <w:p w:rsidR="00BC5842" w:rsidRPr="00662127" w:rsidRDefault="002025C1" w:rsidP="00BC5842">
            <w:pPr>
              <w:ind w:lef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санитарных, фитосанитарных и ветеринарных мер ЕЭК,</w:t>
            </w:r>
            <w:r w:rsidRPr="006621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Тряхов Николай Дмитриевич – начальник отдела фитосанитарных мер </w:t>
            </w:r>
          </w:p>
          <w:p w:rsidR="00BC5842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Телефон 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9F644C" w:rsidRPr="00662127">
              <w:rPr>
                <w:sz w:val="26"/>
                <w:szCs w:val="26"/>
                <w:u w:val="single"/>
              </w:rPr>
              <w:t>+7(495)669-24-00 (доб.</w:t>
            </w:r>
            <w:r w:rsidR="000B7501" w:rsidRPr="00662127">
              <w:rPr>
                <w:sz w:val="26"/>
                <w:szCs w:val="26"/>
                <w:u w:val="single"/>
              </w:rPr>
              <w:t xml:space="preserve"> </w:t>
            </w:r>
            <w:r w:rsidR="002025C1">
              <w:rPr>
                <w:sz w:val="26"/>
                <w:szCs w:val="26"/>
                <w:u w:val="single"/>
              </w:rPr>
              <w:t>51</w:t>
            </w:r>
            <w:r w:rsidR="00432D56" w:rsidRPr="00662127">
              <w:rPr>
                <w:sz w:val="26"/>
                <w:szCs w:val="26"/>
                <w:u w:val="single"/>
              </w:rPr>
              <w:t>-</w:t>
            </w:r>
            <w:r w:rsidR="002025C1">
              <w:rPr>
                <w:sz w:val="26"/>
                <w:szCs w:val="26"/>
                <w:u w:val="single"/>
              </w:rPr>
              <w:t>70</w:t>
            </w:r>
            <w:r w:rsidR="009F644C" w:rsidRPr="00662127">
              <w:rPr>
                <w:sz w:val="26"/>
                <w:szCs w:val="26"/>
                <w:u w:val="single"/>
              </w:rPr>
              <w:t>)</w:t>
            </w:r>
            <w:r w:rsidRPr="00662127">
              <w:rPr>
                <w:sz w:val="26"/>
                <w:szCs w:val="26"/>
              </w:rPr>
              <w:t>___</w:t>
            </w:r>
            <w:r w:rsidR="008901D6" w:rsidRPr="00662127">
              <w:rPr>
                <w:sz w:val="26"/>
                <w:szCs w:val="26"/>
              </w:rPr>
              <w:t>_</w:t>
            </w:r>
          </w:p>
          <w:p w:rsidR="001F1E19" w:rsidRPr="00662127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662127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консультаций </w:t>
            </w:r>
            <w:r w:rsidR="00432D56"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заполненных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 анкет: </w:t>
            </w:r>
          </w:p>
          <w:p w:rsidR="008A4074" w:rsidRDefault="00432D56" w:rsidP="008A4074">
            <w:pPr>
              <w:ind w:left="170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115114, г. Москва, </w:t>
            </w:r>
            <w:r w:rsidR="008A4074">
              <w:rPr>
                <w:sz w:val="26"/>
                <w:szCs w:val="26"/>
              </w:rPr>
              <w:t>ул. Летниковская, д. 2, стр. 1,</w:t>
            </w:r>
          </w:p>
          <w:p w:rsidR="00BC5842" w:rsidRPr="00BD07C4" w:rsidRDefault="00432D56" w:rsidP="008A4074">
            <w:pPr>
              <w:tabs>
                <w:tab w:val="left" w:pos="284"/>
              </w:tabs>
              <w:ind w:left="142" w:firstLine="28"/>
              <w:rPr>
                <w:b/>
                <w:sz w:val="25"/>
                <w:szCs w:val="25"/>
                <w:lang w:eastAsia="x-none"/>
              </w:rPr>
            </w:pPr>
            <w:r w:rsidRPr="00662127">
              <w:rPr>
                <w:sz w:val="26"/>
                <w:szCs w:val="26"/>
              </w:rPr>
              <w:t>стр. 2 (</w:t>
            </w:r>
            <w:r w:rsidR="002025C1" w:rsidRPr="002025C1">
              <w:rPr>
                <w:sz w:val="26"/>
                <w:szCs w:val="26"/>
              </w:rPr>
              <w:t>tryakhov@eecommission.org</w:t>
            </w:r>
            <w:r w:rsidRPr="00662127">
              <w:rPr>
                <w:sz w:val="26"/>
                <w:szCs w:val="26"/>
              </w:rPr>
              <w:t>)</w:t>
            </w:r>
          </w:p>
        </w:tc>
      </w:tr>
    </w:tbl>
    <w:p w:rsidR="00C6050B" w:rsidRDefault="00C6050B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395B09" w:rsidRDefault="00395B09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E24019" w:rsidRDefault="00E24019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E24019" w:rsidRPr="00E24019" w:rsidRDefault="00E24019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GoBack"/>
      <w:bookmarkEnd w:id="0"/>
    </w:p>
    <w:p w:rsidR="00C6050B" w:rsidRPr="00395B09" w:rsidRDefault="00BC5842" w:rsidP="00395B0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753B9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Общая 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нформация об участнике </w:t>
      </w:r>
      <w:r w:rsidR="00C6050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консультаций</w:t>
      </w:r>
      <w:r w:rsidR="00177F72">
        <w:rPr>
          <w:rStyle w:val="ad"/>
          <w:rFonts w:ascii="Times New Roman" w:eastAsia="Times New Roman" w:hAnsi="Times New Roman" w:cs="Times New Roman"/>
          <w:b/>
          <w:sz w:val="26"/>
          <w:szCs w:val="26"/>
          <w:lang w:eastAsia="x-none"/>
        </w:rPr>
        <w:footnoteReference w:id="2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83"/>
        <w:gridCol w:w="8534"/>
      </w:tblGrid>
      <w:tr w:rsidR="00897CE4" w:rsidRPr="00BC5842" w:rsidTr="00753B99">
        <w:trPr>
          <w:trHeight w:val="308"/>
        </w:trPr>
        <w:tc>
          <w:tcPr>
            <w:tcW w:w="9204" w:type="dxa"/>
            <w:gridSpan w:val="3"/>
            <w:tcBorders>
              <w:bottom w:val="single" w:sz="4" w:space="0" w:color="auto"/>
            </w:tcBorders>
          </w:tcPr>
          <w:p w:rsidR="00897CE4" w:rsidRPr="00BC5842" w:rsidRDefault="00753B99" w:rsidP="008A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татус</w:t>
            </w:r>
            <w:r w:rsidR="008A407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лица, заполнившего анкету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:</w:t>
            </w:r>
            <w:r w:rsidR="00897CE4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</w:tr>
      <w:tr w:rsidR="00D77589" w:rsidRPr="00BC5842" w:rsidTr="00753B99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89" w:rsidRPr="00FB29A8" w:rsidRDefault="00D77589" w:rsidP="0089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Собственник (соучредитель/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руководитель/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представитель) юридического лица (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организации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)</w:t>
            </w: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897CE4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FB29A8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 (представитель) предпринимательского объединения (ассоциации, союза, палаты и т.д.)</w:t>
            </w:r>
          </w:p>
        </w:tc>
      </w:tr>
      <w:tr w:rsidR="00FB29A8" w:rsidRPr="00BC5842" w:rsidTr="00FB29A8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Представитель органа государственной власти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Индивидуальный предприниматель</w:t>
            </w:r>
            <w:r w:rsidR="00BA26E0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A2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Физическое лицо</w:t>
            </w:r>
            <w:r w:rsidR="0071005E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D7758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753B99">
        <w:trPr>
          <w:trHeight w:val="297"/>
        </w:trPr>
        <w:tc>
          <w:tcPr>
            <w:tcW w:w="9204" w:type="dxa"/>
            <w:gridSpan w:val="3"/>
          </w:tcPr>
          <w:p w:rsidR="00D7758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Полное н</w:t>
            </w:r>
            <w:r w:rsidR="00D7758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организации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участника консультаций</w:t>
            </w:r>
            <w:r w:rsidR="002525B2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footnoteReference w:id="3"/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A644D" w:rsidRPr="00BC5842" w:rsidTr="00897CE4">
        <w:trPr>
          <w:trHeight w:val="186"/>
        </w:trPr>
        <w:tc>
          <w:tcPr>
            <w:tcW w:w="9204" w:type="dxa"/>
            <w:gridSpan w:val="3"/>
          </w:tcPr>
          <w:p w:rsidR="00AA644D" w:rsidRPr="00753B99" w:rsidRDefault="00753B99" w:rsidP="00BA26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</w:t>
            </w:r>
            <w:r w:rsidR="00AA644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рганизационно-правовая форма</w:t>
            </w:r>
            <w:r w:rsidR="007D4E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юридического лица: </w:t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Pr="00FB29A8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FB29A8" w:rsidRDefault="00753B99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>Акционерное общество</w:t>
            </w:r>
            <w:r w:rsidR="0071005E"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Хозяйственное товарищество или общество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4B043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FB29A8" w:rsidRPr="00BC5842" w:rsidTr="00530405">
        <w:trPr>
          <w:trHeight w:val="64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FB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Ассоциации, союзы </w:t>
            </w:r>
          </w:p>
        </w:tc>
      </w:tr>
      <w:tr w:rsidR="00FB29A8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Общественная организация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Фонд</w:t>
            </w:r>
            <w:r w:rsidR="002C3496">
              <w:rPr>
                <w:rFonts w:ascii="Times New Roman" w:eastAsia="Times New Roman" w:hAnsi="Times New Roman" w:cs="Times New Roman"/>
                <w:lang w:eastAsia="x-none"/>
              </w:rPr>
              <w:t xml:space="preserve">, учреждение 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269"/>
        </w:trPr>
        <w:tc>
          <w:tcPr>
            <w:tcW w:w="9204" w:type="dxa"/>
            <w:gridSpan w:val="3"/>
          </w:tcPr>
          <w:p w:rsidR="00AC267E" w:rsidRPr="00BC5842" w:rsidRDefault="00AA4C03" w:rsidP="002C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 какой категории хозяйствующих субъектов относит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ся Ваш</w:t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организация?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AC267E" w:rsidRPr="00BC5842" w:rsidTr="004B043B">
        <w:trPr>
          <w:trHeight w:val="111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Pr="004B043B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Микропредприятие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малого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среднего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Крупный бизнес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 является субъектом предпринимательства </w:t>
            </w:r>
          </w:p>
        </w:tc>
      </w:tr>
    </w:tbl>
    <w:p w:rsidR="0071005E" w:rsidRDefault="0071005E">
      <w:r>
        <w:br w:type="page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9"/>
        <w:gridCol w:w="234"/>
        <w:gridCol w:w="49"/>
        <w:gridCol w:w="3544"/>
        <w:gridCol w:w="4941"/>
      </w:tblGrid>
      <w:tr w:rsidR="00753B99" w:rsidRPr="00BC5842" w:rsidTr="00AC267E">
        <w:trPr>
          <w:trHeight w:val="92"/>
        </w:trPr>
        <w:tc>
          <w:tcPr>
            <w:tcW w:w="9204" w:type="dxa"/>
            <w:gridSpan w:val="6"/>
          </w:tcPr>
          <w:p w:rsidR="00753B99" w:rsidRPr="00BC5842" w:rsidRDefault="00FA74E2" w:rsidP="0075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5. 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Отметьте, 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гражданином (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резидентом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какого государства Вы </w:t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(Ваша организация) 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являетесь:</w:t>
            </w:r>
          </w:p>
        </w:tc>
      </w:tr>
      <w:tr w:rsidR="00753B99" w:rsidRPr="00BC5842" w:rsidTr="00AC267E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Армения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Беларусь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Казахстан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Кыргызс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кая Республика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C267E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Росси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йская Федерация</w:t>
            </w:r>
            <w:r w:rsidR="00D500D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BC5AF4">
        <w:trPr>
          <w:trHeight w:val="202"/>
        </w:trPr>
        <w:tc>
          <w:tcPr>
            <w:tcW w:w="9204" w:type="dxa"/>
            <w:gridSpan w:val="6"/>
          </w:tcPr>
          <w:p w:rsidR="00AC267E" w:rsidRPr="00BC5842" w:rsidRDefault="00FA74E2" w:rsidP="001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какой сфере деятельности Вы 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или 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Ваша организация осуществляете деятельность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AC267E" w:rsidRPr="00BC5842" w:rsidTr="00BC5AF4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51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Оптовая и (или) розничная т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орговля</w:t>
            </w:r>
            <w:r w:rsidR="00D71AC4">
              <w:rPr>
                <w:rFonts w:ascii="Times New Roman" w:hAnsi="Times New Roman" w:cs="Times New Roman"/>
                <w:szCs w:val="24"/>
              </w:rPr>
              <w:t xml:space="preserve"> подкарантинной продукци</w:t>
            </w:r>
            <w:r w:rsidR="00510DF6">
              <w:rPr>
                <w:rFonts w:ascii="Times New Roman" w:hAnsi="Times New Roman" w:cs="Times New Roman"/>
                <w:szCs w:val="24"/>
              </w:rPr>
              <w:t>ей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58569D" w:rsidP="0071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роизводство</w:t>
            </w:r>
            <w:r w:rsidR="007144CE">
              <w:rPr>
                <w:rFonts w:ascii="Times New Roman" w:hAnsi="Times New Roman" w:cs="Times New Roman"/>
                <w:szCs w:val="24"/>
              </w:rPr>
              <w:t xml:space="preserve">, заготовка, переработка и </w:t>
            </w:r>
            <w:r w:rsidR="00682DCE">
              <w:rPr>
                <w:rFonts w:ascii="Times New Roman" w:hAnsi="Times New Roman" w:cs="Times New Roman"/>
                <w:szCs w:val="24"/>
              </w:rPr>
              <w:t xml:space="preserve">(или) </w:t>
            </w:r>
            <w:r w:rsidR="007144CE">
              <w:rPr>
                <w:rFonts w:ascii="Times New Roman" w:hAnsi="Times New Roman" w:cs="Times New Roman"/>
                <w:szCs w:val="24"/>
              </w:rPr>
              <w:t xml:space="preserve">хранение </w:t>
            </w:r>
            <w:r>
              <w:rPr>
                <w:rFonts w:ascii="Times New Roman" w:hAnsi="Times New Roman" w:cs="Times New Roman"/>
                <w:szCs w:val="24"/>
              </w:rPr>
              <w:t xml:space="preserve">подкарантинной продукции 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Пищевая промышленность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7A1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Сельское хозяйство</w:t>
            </w:r>
            <w:r w:rsidR="007A1085">
              <w:rPr>
                <w:rFonts w:ascii="Times New Roman" w:eastAsia="Times New Roman" w:hAnsi="Times New Roman" w:cs="Times New Roman"/>
                <w:lang w:eastAsia="x-none"/>
              </w:rPr>
              <w:t xml:space="preserve"> и</w:t>
            </w:r>
            <w:r w:rsidR="00CD4791">
              <w:rPr>
                <w:rFonts w:ascii="Times New Roman" w:eastAsia="Times New Roman" w:hAnsi="Times New Roman" w:cs="Times New Roman"/>
                <w:lang w:eastAsia="x-none"/>
              </w:rPr>
              <w:t>ли</w:t>
            </w:r>
            <w:r w:rsidR="007A1085">
              <w:rPr>
                <w:rFonts w:ascii="Times New Roman" w:eastAsia="Times New Roman" w:hAnsi="Times New Roman" w:cs="Times New Roman"/>
                <w:lang w:eastAsia="x-none"/>
              </w:rPr>
              <w:t xml:space="preserve"> с</w:t>
            </w:r>
            <w:r w:rsidR="007A1085" w:rsidRPr="00AC267E">
              <w:rPr>
                <w:rFonts w:ascii="Times New Roman" w:eastAsia="Times New Roman" w:hAnsi="Times New Roman" w:cs="Times New Roman"/>
                <w:lang w:eastAsia="x-none"/>
              </w:rPr>
              <w:t>троительство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ные услуги по перевозке подкарантинной продукции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60238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по осуществле</w:t>
            </w:r>
            <w:r w:rsidR="00CD4791">
              <w:rPr>
                <w:rFonts w:ascii="Times New Roman" w:eastAsia="Times New Roman" w:hAnsi="Times New Roman" w:cs="Times New Roman"/>
                <w:lang w:eastAsia="x-none"/>
              </w:rPr>
              <w:t>нию обеззараживания и (или) маркировки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древесного упаковочного материала</w:t>
            </w:r>
          </w:p>
        </w:tc>
      </w:tr>
      <w:tr w:rsidR="00602386" w:rsidRPr="00BC5842" w:rsidTr="00A83CA8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386" w:rsidRDefault="0060238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386" w:rsidRPr="00D77589" w:rsidRDefault="0060238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386" w:rsidRPr="00AC267E" w:rsidRDefault="0060238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A1085" w:rsidRPr="00BC5842" w:rsidTr="00A83CA8">
        <w:trPr>
          <w:trHeight w:val="262"/>
        </w:trPr>
        <w:tc>
          <w:tcPr>
            <w:tcW w:w="436" w:type="dxa"/>
            <w:gridSpan w:val="2"/>
            <w:vMerge w:val="restart"/>
            <w:tcBorders>
              <w:top w:val="nil"/>
              <w:left w:val="nil"/>
            </w:tcBorders>
          </w:tcPr>
          <w:p w:rsidR="007A1085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1085" w:rsidRPr="00AC267E" w:rsidRDefault="007A1085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предприятий общественного питания</w:t>
            </w:r>
          </w:p>
        </w:tc>
      </w:tr>
      <w:tr w:rsidR="007A1085" w:rsidRPr="00BC5842" w:rsidTr="00A83CA8">
        <w:trPr>
          <w:trHeight w:val="240"/>
        </w:trPr>
        <w:tc>
          <w:tcPr>
            <w:tcW w:w="4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1085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1085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A1085" w:rsidRPr="00BC5842" w:rsidTr="00A83CA8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085" w:rsidRPr="00AC267E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A1085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5" w:rsidRPr="00D77589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085" w:rsidRPr="00AC267E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7A1085" w:rsidRPr="00BC5842" w:rsidTr="0028763E">
        <w:trPr>
          <w:trHeight w:val="64"/>
        </w:trPr>
        <w:tc>
          <w:tcPr>
            <w:tcW w:w="9204" w:type="dxa"/>
            <w:gridSpan w:val="6"/>
            <w:tcBorders>
              <w:top w:val="nil"/>
              <w:left w:val="nil"/>
              <w:right w:val="nil"/>
            </w:tcBorders>
          </w:tcPr>
          <w:p w:rsidR="007A1085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CD4791" w:rsidRDefault="00CD479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7A1085" w:rsidRPr="00AA46D4" w:rsidRDefault="007A108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</w:t>
            </w:r>
            <w:r w:rsidRPr="00AA46D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актные данные лица, заполнившего анкету:</w:t>
            </w:r>
          </w:p>
        </w:tc>
      </w:tr>
      <w:tr w:rsidR="007A1085" w:rsidRPr="00BC5842" w:rsidTr="00AC267E">
        <w:tc>
          <w:tcPr>
            <w:tcW w:w="4263" w:type="dxa"/>
            <w:gridSpan w:val="5"/>
          </w:tcPr>
          <w:p w:rsidR="007A1085" w:rsidRPr="00AA46D4" w:rsidRDefault="007A1085" w:rsidP="00AA4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Фамилия, имя,</w:t>
            </w:r>
            <w:r w:rsidRPr="00AA46D4">
              <w:rPr>
                <w:rFonts w:ascii="Times New Roman" w:eastAsia="Times New Roman" w:hAnsi="Times New Roman" w:cs="Times New Roman"/>
                <w:lang w:eastAsia="x-none"/>
              </w:rPr>
              <w:t xml:space="preserve"> и при наличии</w:t>
            </w: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отчество </w:t>
            </w:r>
          </w:p>
        </w:tc>
        <w:tc>
          <w:tcPr>
            <w:tcW w:w="4941" w:type="dxa"/>
          </w:tcPr>
          <w:p w:rsidR="007A1085" w:rsidRPr="00AA46D4" w:rsidRDefault="007A108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7A1085" w:rsidRPr="00BC5842" w:rsidTr="00AC267E">
        <w:tc>
          <w:tcPr>
            <w:tcW w:w="4263" w:type="dxa"/>
            <w:gridSpan w:val="5"/>
          </w:tcPr>
          <w:p w:rsidR="007A1085" w:rsidRPr="00AA46D4" w:rsidRDefault="007A1085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Номер телефона</w:t>
            </w:r>
          </w:p>
        </w:tc>
        <w:tc>
          <w:tcPr>
            <w:tcW w:w="4941" w:type="dxa"/>
          </w:tcPr>
          <w:p w:rsidR="007A1085" w:rsidRPr="00AA46D4" w:rsidRDefault="007A108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7A1085" w:rsidRPr="00BC5842" w:rsidTr="00AC267E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:rsidR="007A1085" w:rsidRPr="00AA46D4" w:rsidRDefault="007A1085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Адрес электронной почты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7A1085" w:rsidRPr="00AA46D4" w:rsidRDefault="007A108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CE32C8" w:rsidRDefault="00CE32C8">
      <w:r>
        <w:br w:type="page"/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54"/>
        <w:gridCol w:w="54"/>
        <w:gridCol w:w="128"/>
        <w:gridCol w:w="93"/>
        <w:gridCol w:w="15"/>
        <w:gridCol w:w="186"/>
        <w:gridCol w:w="8474"/>
      </w:tblGrid>
      <w:tr w:rsidR="00BC5842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4165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lastRenderedPageBreak/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 w:rsidR="00CE3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В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оп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росы </w:t>
            </w:r>
            <w:r w:rsidR="00416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к участнику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консультаций</w:t>
            </w:r>
          </w:p>
        </w:tc>
      </w:tr>
      <w:tr w:rsidR="00BC5842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C5842" w:rsidRPr="00F66CD8" w:rsidRDefault="00BD0BE9" w:rsidP="00927F0C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="00177F72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Применяе</w:t>
            </w:r>
            <w:r w:rsidR="009C6BA4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 ли Вы данный документ в рамках своей</w:t>
            </w:r>
            <w:r w:rsidR="00A004BD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деятельности?</w:t>
            </w:r>
          </w:p>
        </w:tc>
      </w:tr>
      <w:tr w:rsidR="0071005E" w:rsidRPr="00BC5842" w:rsidTr="00EA0AE1">
        <w:trPr>
          <w:gridBefore w:val="1"/>
          <w:wBefore w:w="15" w:type="dxa"/>
          <w:trHeight w:val="144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6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C5AF4" w:rsidRPr="00BC5842" w:rsidTr="00EA0AE1">
        <w:trPr>
          <w:gridBefore w:val="1"/>
          <w:wBefore w:w="15" w:type="dxa"/>
          <w:trHeight w:val="6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6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71005E" w:rsidRPr="00BC5842" w:rsidTr="00EA0AE1">
        <w:trPr>
          <w:gridBefore w:val="1"/>
          <w:wBefore w:w="15" w:type="dxa"/>
          <w:trHeight w:val="144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E32C8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8" w:rsidRPr="00E868FD" w:rsidRDefault="00CE3E20" w:rsidP="00B1122F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8. 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каком качестве 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Вами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(Вашей организацией) осуществляется применение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положений документа на практике?</w:t>
            </w:r>
          </w:p>
        </w:tc>
      </w:tr>
      <w:tr w:rsidR="00C05E5F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E5F" w:rsidRPr="00E868FD" w:rsidRDefault="00C05E5F" w:rsidP="00B1122F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38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68FD" w:rsidRPr="0021705B" w:rsidRDefault="00345973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E868FD"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868FD" w:rsidRPr="0021705B" w:rsidRDefault="00384830" w:rsidP="00B719C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384830"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организации оптовой и (или) розничной торговли</w:t>
            </w:r>
          </w:p>
        </w:tc>
      </w:tr>
      <w:tr w:rsidR="00BC5AF4" w:rsidRPr="00BC5842" w:rsidTr="00EA0AE1">
        <w:trPr>
          <w:gridBefore w:val="1"/>
          <w:wBefore w:w="15" w:type="dxa"/>
          <w:trHeight w:val="137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40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345973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E868FD"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F66CD8" w:rsidRDefault="00384830" w:rsidP="00B719C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организации</w:t>
            </w:r>
            <w:r w:rsidR="00395B09">
              <w:rPr>
                <w:rFonts w:ascii="Times New Roman" w:eastAsia="Times New Roman" w:hAnsi="Times New Roman" w:cs="Times New Roman"/>
                <w:lang w:eastAsia="x-none"/>
              </w:rPr>
              <w:t>, осуществляющей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деятельность по 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>заготовк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>, переработк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 xml:space="preserve"> и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 xml:space="preserve"> (или)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 xml:space="preserve"> хранени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ю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 xml:space="preserve"> подкарантинной продукции</w:t>
            </w: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A1085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7A1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представителем организации 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 xml:space="preserve">отрасли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r w:rsidRPr="007A1085">
              <w:rPr>
                <w:rFonts w:ascii="Times New Roman" w:eastAsia="Times New Roman" w:hAnsi="Times New Roman" w:cs="Times New Roman"/>
                <w:lang w:eastAsia="x-none"/>
              </w:rPr>
              <w:t>ищев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ой</w:t>
            </w:r>
            <w:r w:rsidRPr="007A1085">
              <w:rPr>
                <w:rFonts w:ascii="Times New Roman" w:eastAsia="Times New Roman" w:hAnsi="Times New Roman" w:cs="Times New Roman"/>
                <w:lang w:eastAsia="x-none"/>
              </w:rPr>
              <w:t xml:space="preserve"> промышленност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и</w:t>
            </w:r>
          </w:p>
        </w:tc>
      </w:tr>
      <w:tr w:rsidR="007A1085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A1085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085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34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представителем организации в 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 xml:space="preserve">сфере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сельского хозяйства и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>ли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строительства</w:t>
            </w:r>
          </w:p>
        </w:tc>
      </w:tr>
      <w:tr w:rsidR="007A1085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085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62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21705B" w:rsidRDefault="00A83CA8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Являюсь производителем подкарантинной продукции на таможенной территории ЕАЭС</w:t>
            </w:r>
          </w:p>
        </w:tc>
      </w:tr>
      <w:tr w:rsidR="00A83CA8" w:rsidRPr="00BC5842" w:rsidTr="00EA0AE1">
        <w:trPr>
          <w:gridBefore w:val="1"/>
          <w:wBefore w:w="15" w:type="dxa"/>
          <w:trHeight w:val="248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641630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630" w:rsidRPr="0021705B" w:rsidRDefault="00641630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630" w:rsidRPr="0021705B" w:rsidRDefault="00641630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630" w:rsidRPr="0021705B" w:rsidRDefault="00641630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52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4279" w:rsidRPr="0021705B" w:rsidRDefault="00B719C9" w:rsidP="0034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транспортной организации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осуществляющ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>ей</w:t>
            </w:r>
            <w:r w:rsidR="003A2133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 xml:space="preserve">перевозку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подкарантинной продукции</w:t>
            </w:r>
          </w:p>
        </w:tc>
      </w:tr>
      <w:tr w:rsidR="00BC5AF4" w:rsidRPr="00BC5842" w:rsidTr="00EA0AE1">
        <w:trPr>
          <w:gridBefore w:val="1"/>
          <w:wBefore w:w="15" w:type="dxa"/>
          <w:trHeight w:val="270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F67C6" w:rsidRPr="00BC5842" w:rsidTr="00EA0AE1">
        <w:trPr>
          <w:gridBefore w:val="1"/>
          <w:wBefore w:w="15" w:type="dxa"/>
          <w:trHeight w:val="233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C6" w:rsidRPr="0021705B" w:rsidRDefault="00BF67C6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C6" w:rsidRPr="0021705B" w:rsidRDefault="00BF67C6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C6" w:rsidRPr="0021705B" w:rsidRDefault="00BF67C6" w:rsidP="003A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7A1085" w:rsidP="003A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организации по предоставлению у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>слуг по обеззараживани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ю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 xml:space="preserve"> и маркировк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3A2133">
              <w:rPr>
                <w:rFonts w:ascii="Times New Roman" w:eastAsia="Times New Roman" w:hAnsi="Times New Roman" w:cs="Times New Roman"/>
                <w:lang w:eastAsia="x-none"/>
              </w:rPr>
              <w:t xml:space="preserve"> древесного упаковочного материала</w:t>
            </w: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4BD" w:rsidRPr="0021705B" w:rsidRDefault="00A004B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7A1085" w:rsidP="0064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представителем </w:t>
            </w:r>
            <w:r w:rsidR="00345973">
              <w:rPr>
                <w:rFonts w:ascii="Times New Roman" w:eastAsia="Times New Roman" w:hAnsi="Times New Roman" w:cs="Times New Roman"/>
                <w:lang w:eastAsia="x-none"/>
              </w:rPr>
              <w:t>предприятия</w:t>
            </w:r>
            <w:r w:rsidRPr="00B23861">
              <w:rPr>
                <w:rFonts w:ascii="Times New Roman" w:eastAsia="Times New Roman" w:hAnsi="Times New Roman" w:cs="Times New Roman"/>
                <w:lang w:eastAsia="x-none"/>
              </w:rPr>
              <w:t xml:space="preserve"> общественного питания</w:t>
            </w:r>
          </w:p>
        </w:tc>
      </w:tr>
      <w:tr w:rsidR="00BC5AF4" w:rsidRPr="00BC5842" w:rsidTr="00EA0AE1">
        <w:trPr>
          <w:gridBefore w:val="1"/>
          <w:wBefore w:w="15" w:type="dxa"/>
          <w:trHeight w:val="255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47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21705B" w:rsidRDefault="007A1085" w:rsidP="0064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Являюсь представителем организации, осуществляющ</w:t>
            </w:r>
            <w:r w:rsidR="002D4E81"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й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ввоз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подкарантинной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продукции на таможенную территорию ЕАЭС</w:t>
            </w:r>
          </w:p>
        </w:tc>
      </w:tr>
      <w:tr w:rsidR="00A83CA8" w:rsidRPr="00BC5842" w:rsidTr="00EA0AE1">
        <w:trPr>
          <w:gridBefore w:val="1"/>
          <w:wBefore w:w="15" w:type="dxa"/>
          <w:trHeight w:val="263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641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3A2133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3A2133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2133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2133" w:rsidRPr="0021705B" w:rsidRDefault="007A1085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384830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</w:t>
            </w:r>
            <w:r w:rsidR="002D4E81">
              <w:rPr>
                <w:rFonts w:ascii="Times New Roman" w:eastAsia="Times New Roman" w:hAnsi="Times New Roman" w:cs="Times New Roman"/>
                <w:lang w:eastAsia="x-none"/>
              </w:rPr>
              <w:t xml:space="preserve">иностранным </w:t>
            </w:r>
            <w:r w:rsidRPr="00384830">
              <w:rPr>
                <w:rFonts w:ascii="Times New Roman" w:eastAsia="Times New Roman" w:hAnsi="Times New Roman" w:cs="Times New Roman"/>
                <w:lang w:eastAsia="x-none"/>
              </w:rPr>
              <w:t xml:space="preserve">производителем подкарантинной продукции, ввозимой </w:t>
            </w:r>
            <w:r w:rsidR="00CD4791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384830">
              <w:rPr>
                <w:rFonts w:ascii="Times New Roman" w:eastAsia="Times New Roman" w:hAnsi="Times New Roman" w:cs="Times New Roman"/>
                <w:lang w:eastAsia="x-none"/>
              </w:rPr>
              <w:t>на таможенную территорию ЕАЭС импортерами (поставщиками) или уполномоченными лицами</w:t>
            </w:r>
          </w:p>
        </w:tc>
      </w:tr>
      <w:tr w:rsidR="00B23861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61" w:rsidRDefault="00B2386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61" w:rsidRPr="0021705B" w:rsidRDefault="00B2386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61" w:rsidRDefault="00B2386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23861" w:rsidRPr="00BC5842" w:rsidTr="00EA0AE1">
        <w:trPr>
          <w:gridBefore w:val="1"/>
          <w:wBefore w:w="15" w:type="dxa"/>
          <w:trHeight w:val="208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3861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61" w:rsidRPr="0021705B" w:rsidRDefault="00B2386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861" w:rsidRDefault="007A1085" w:rsidP="00F4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384830">
              <w:rPr>
                <w:rFonts w:ascii="Times New Roman" w:eastAsia="Times New Roman" w:hAnsi="Times New Roman" w:cs="Times New Roman"/>
                <w:lang w:eastAsia="x-none"/>
              </w:rPr>
              <w:t>Являюсь уполномоченным лицом на осуществление сделок и (или) иных действий от имени собственника подкарантинной продукции, осуществляющим самостоятельные поставки подкарантинной продукции на таможенную территорию ЕАЭС</w:t>
            </w:r>
          </w:p>
        </w:tc>
      </w:tr>
      <w:tr w:rsidR="003A2133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133" w:rsidRDefault="003A2133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133" w:rsidRPr="0021705B" w:rsidRDefault="003A2133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0FBF" w:rsidRPr="0021705B" w:rsidRDefault="005D67DE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3BF" w:rsidRPr="0021705B" w:rsidRDefault="002103B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079DF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DF" w:rsidRPr="00662127" w:rsidRDefault="009217E7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9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="007D5ED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Отметьте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какое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влияние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на Ваш взгляд, оказывает применение документа 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условия ведения</w:t>
            </w:r>
            <w:r w:rsidR="007079DF"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предпринимательской деятельности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оказывает позитивное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влияние на условия ведения бизнеса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и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 устанавливает избыточн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ых требований к хозяйствующим субъектам</w:t>
            </w: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Документ в целом оказывает п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озитивное влияние на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>но применение его отдельных положений приводи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к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, которые необходимо исключить</w:t>
            </w:r>
          </w:p>
        </w:tc>
      </w:tr>
      <w:tr w:rsidR="00BC5AF4" w:rsidRPr="00BC5842" w:rsidTr="00EA0AE1">
        <w:trPr>
          <w:gridBefore w:val="1"/>
          <w:wBefore w:w="15" w:type="dxa"/>
          <w:trHeight w:val="78"/>
        </w:trPr>
        <w:tc>
          <w:tcPr>
            <w:tcW w:w="436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349C2" w:rsidRPr="00BC5842" w:rsidTr="00EA0AE1">
        <w:trPr>
          <w:gridBefore w:val="1"/>
          <w:wBefore w:w="15" w:type="dxa"/>
          <w:trHeight w:val="128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lastRenderedPageBreak/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349C2" w:rsidRPr="0021705B" w:rsidRDefault="004349C2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Документ не оказывает влияния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</w:t>
            </w:r>
          </w:p>
        </w:tc>
      </w:tr>
      <w:tr w:rsidR="004349C2" w:rsidRPr="00BC5842" w:rsidTr="00EA0AE1">
        <w:trPr>
          <w:gridBefore w:val="1"/>
          <w:wBefore w:w="15" w:type="dxa"/>
          <w:trHeight w:val="127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349C2" w:rsidRDefault="004349C2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9DF" w:rsidRPr="0021705B" w:rsidRDefault="007079DF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в целом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оказывает негативное 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влияние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</w:t>
            </w:r>
            <w:r w:rsidR="00F66CD8"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его положения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 предусматривают избыточные требования 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приводят к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="00EF6718" w:rsidRPr="00EF671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lang w:eastAsia="x-none"/>
              </w:rPr>
              <w:t>хозяйствующих субъектов</w:t>
            </w: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right w:val="nil"/>
            </w:tcBorders>
            <w:shd w:val="clear" w:color="auto" w:fill="auto"/>
          </w:tcPr>
          <w:p w:rsidR="00662127" w:rsidRPr="0021705B" w:rsidRDefault="00662127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2127" w:rsidRPr="0021705B" w:rsidRDefault="00662127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03" w:rsidRPr="0021705B" w:rsidRDefault="009217E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E03" w:rsidRPr="0021705B" w:rsidRDefault="00DC4E03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EF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2127" w:rsidRPr="0021705B" w:rsidRDefault="00662127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9217E7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10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. С какими </w:t>
            </w:r>
            <w:r w:rsidR="00F07B01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избыточными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(необоснованными) 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издержками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взгляд, </w:t>
            </w:r>
            <w:r w:rsidR="008D2105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связано применение данного документа? 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105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2105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Финансовые расходы 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2105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2105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Затраты времени на прохождение административных процедур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105" w:rsidRPr="0021705B" w:rsidRDefault="008D21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E4" w:rsidRPr="0021705B" w:rsidRDefault="00EF671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Трудо</w:t>
            </w:r>
            <w:r w:rsidR="00014AE4" w:rsidRPr="0021705B">
              <w:rPr>
                <w:rFonts w:ascii="Times New Roman" w:eastAsia="Times New Roman" w:hAnsi="Times New Roman" w:cs="Times New Roman"/>
                <w:lang w:eastAsia="x-none"/>
              </w:rPr>
              <w:t>затраты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E4" w:rsidRPr="0021705B" w:rsidRDefault="00014A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4AE4" w:rsidRPr="0021705B" w:rsidRDefault="00F07B0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EA0AE1">
        <w:trPr>
          <w:gridBefore w:val="1"/>
          <w:wBefore w:w="15" w:type="dxa"/>
          <w:trHeight w:val="375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B71F7B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BC5842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Применение каких положений документа, по Вашему мнению,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приводит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 возникновению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необоснованных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издержек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хозяйствующих субъектов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1F7B" w:rsidRPr="0021705B" w:rsidRDefault="002A37A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Общие положения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 семенному и посадочному материалу растений</w:t>
            </w: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96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AF4" w:rsidRPr="0021705B" w:rsidRDefault="002D4E8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5AF4" w:rsidRPr="0021705B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 овощам и картофелю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05E5F" w:rsidRPr="00BC5842" w:rsidTr="00EA0AE1">
        <w:trPr>
          <w:gridBefore w:val="1"/>
          <w:wBefore w:w="15" w:type="dxa"/>
          <w:trHeight w:val="225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5E5F" w:rsidRPr="0021705B" w:rsidRDefault="002D4E8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E5F" w:rsidRPr="0021705B" w:rsidRDefault="00C05E5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05E5F" w:rsidRPr="0021705B" w:rsidRDefault="00C05E5F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предъявляемые к зерну, семенам зернобобовых и масличных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культур и продуктам их переработки</w:t>
            </w:r>
          </w:p>
        </w:tc>
      </w:tr>
      <w:tr w:rsidR="00C05E5F" w:rsidRPr="00BC5842" w:rsidTr="00EA0AE1">
        <w:trPr>
          <w:gridBefore w:val="1"/>
          <w:wBefore w:w="15" w:type="dxa"/>
          <w:trHeight w:val="278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E5F" w:rsidRDefault="00C05E5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E5F" w:rsidRPr="0021705B" w:rsidRDefault="00C05E5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05E5F" w:rsidRPr="00286C5A" w:rsidRDefault="00C05E5F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86C5A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C5A" w:rsidRDefault="002D4E8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C5A" w:rsidRPr="00286C5A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 плодам и ягодам</w:t>
            </w: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40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Pr="0021705B" w:rsidRDefault="002D4E8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21705B" w:rsidRDefault="00A83CA8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 срезанным цветам и бутонам, пригодным для составления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букетов или для декоративных целей</w:t>
            </w:r>
          </w:p>
        </w:tc>
      </w:tr>
      <w:tr w:rsidR="00A83CA8" w:rsidRPr="00BC5842" w:rsidTr="00EA0AE1">
        <w:trPr>
          <w:gridBefore w:val="1"/>
          <w:wBefore w:w="15" w:type="dxa"/>
          <w:trHeight w:val="263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Pr="00286C5A" w:rsidRDefault="00A83CA8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86C5A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C5A" w:rsidRDefault="002D4E8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C5A" w:rsidRPr="00286C5A" w:rsidRDefault="00286C5A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 xml:space="preserve">Карантинные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фитосанитарные требования, предъ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286C5A">
              <w:rPr>
                <w:rFonts w:ascii="Times New Roman" w:eastAsia="Times New Roman" w:hAnsi="Times New Roman" w:cs="Times New Roman"/>
                <w:lang w:eastAsia="x-none"/>
              </w:rPr>
              <w:t>к лесоматериалам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C00A1E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1E" w:rsidRPr="0021705B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Pr="00286C5A" w:rsidRDefault="00C00A1E" w:rsidP="00286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62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Default="0069243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286C5A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к прочей подкарантинной продукции</w:t>
            </w:r>
          </w:p>
        </w:tc>
      </w:tr>
      <w:tr w:rsidR="00A83CA8" w:rsidRPr="00BC5842" w:rsidTr="00EA0AE1">
        <w:trPr>
          <w:gridBefore w:val="1"/>
          <w:wBefore w:w="15" w:type="dxa"/>
          <w:trHeight w:val="248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Pr="00C00A1E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86C5A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C5A" w:rsidRPr="0021705B" w:rsidRDefault="00286C5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78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Pr="0021705B" w:rsidRDefault="00263A8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C00A1E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предъявляемые к предприятиям, осуществляющим переработку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зерна и продуктов его переработки по технологиям,</w:t>
            </w:r>
          </w:p>
          <w:p w:rsidR="00A83CA8" w:rsidRPr="0021705B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обеспечивающим лишение семян и плодов карантинных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сорных растений жизнеспособности</w:t>
            </w:r>
          </w:p>
        </w:tc>
      </w:tr>
      <w:tr w:rsidR="00A83CA8" w:rsidRPr="00BC5842" w:rsidTr="00EA0AE1">
        <w:trPr>
          <w:gridBefore w:val="1"/>
          <w:wBefore w:w="15" w:type="dxa"/>
          <w:trHeight w:val="735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Pr="00C00A1E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00A1E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1E" w:rsidRPr="0021705B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Pr="00C00A1E" w:rsidRDefault="00C00A1E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3CA8" w:rsidRPr="00BC5842" w:rsidTr="00EA0AE1">
        <w:trPr>
          <w:gridBefore w:val="1"/>
          <w:wBefore w:w="15" w:type="dxa"/>
          <w:trHeight w:val="247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3CA8" w:rsidRDefault="00A83CA8" w:rsidP="0026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  <w:r w:rsidR="00263A8D">
              <w:rPr>
                <w:rFonts w:ascii="Times New Roman" w:eastAsia="Times New Roman" w:hAnsi="Times New Roman" w:cs="Times New Roman"/>
                <w:lang w:eastAsia="x-none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3CA8" w:rsidRPr="00C00A1E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Карантинные фитосанитарные требования, предъявляемые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к предприятиям, осуществляющим обеззараживание и маркировку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00A1E">
              <w:rPr>
                <w:rFonts w:ascii="Times New Roman" w:eastAsia="Times New Roman" w:hAnsi="Times New Roman" w:cs="Times New Roman"/>
                <w:lang w:eastAsia="x-none"/>
              </w:rPr>
              <w:t>древесного упаковочного материала</w:t>
            </w:r>
          </w:p>
        </w:tc>
      </w:tr>
      <w:tr w:rsidR="00A83CA8" w:rsidRPr="00BC5842" w:rsidTr="00EA0AE1">
        <w:trPr>
          <w:gridBefore w:val="1"/>
          <w:wBefore w:w="15" w:type="dxa"/>
          <w:trHeight w:val="263"/>
        </w:trPr>
        <w:tc>
          <w:tcPr>
            <w:tcW w:w="4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CA8" w:rsidRPr="0021705B" w:rsidRDefault="00A83CA8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CA8" w:rsidRPr="00C00A1E" w:rsidRDefault="00A83CA8" w:rsidP="00C0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00A1E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Pr="0021705B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1E" w:rsidRPr="0021705B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A1E" w:rsidRPr="0021705B" w:rsidRDefault="00C00A1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0FBF" w:rsidRPr="0021705B" w:rsidRDefault="00C00A1E" w:rsidP="0026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  <w:r w:rsidR="00263A8D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FBF" w:rsidRPr="0021705B" w:rsidRDefault="00340FB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FBF" w:rsidRPr="0021705B" w:rsidRDefault="00340FB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</w:t>
            </w:r>
            <w:r w:rsidR="00A82E71">
              <w:rPr>
                <w:rFonts w:ascii="Times New Roman" w:eastAsia="Times New Roman" w:hAnsi="Times New Roman" w:cs="Times New Roman"/>
                <w:lang w:eastAsia="x-none"/>
              </w:rPr>
              <w:t>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63A7" w:rsidRPr="0021705B" w:rsidRDefault="006163A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7079DF" w:rsidP="009217E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Приведете оценку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финансовых затрат (в случае их наличия), связанных 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 необходимостью выполнения документа,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среднем за год, в евро (€)</w:t>
            </w:r>
            <w:r w:rsidR="009217E7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F86B92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>1 тысячи</w:t>
            </w:r>
            <w:r w:rsidR="0028763E" w:rsidRP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>т 1 до 5 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5 до 15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15 до 50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50 до 100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17E7" w:rsidRP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E7" w:rsidRPr="00BC5AF4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17E7" w:rsidRPr="0021705B" w:rsidRDefault="00BC5AF4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с</w:t>
            </w:r>
            <w:r w:rsidR="009217E7"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выше 100 </w:t>
            </w:r>
            <w:r w:rsidR="0028763E" w:rsidRPr="0021705B">
              <w:rPr>
                <w:rFonts w:ascii="Times New Roman" w:eastAsia="Times New Roman" w:hAnsi="Times New Roman" w:cs="Times New Roman"/>
                <w:lang w:eastAsia="x-none"/>
              </w:rPr>
              <w:t>тыс</w:t>
            </w:r>
            <w:r w:rsidR="0028763E">
              <w:rPr>
                <w:rFonts w:ascii="Times New Roman" w:eastAsia="Times New Roman" w:hAnsi="Times New Roman" w:cs="Times New Roman"/>
                <w:lang w:eastAsia="x-none"/>
              </w:rPr>
              <w:t xml:space="preserve">яч </w:t>
            </w:r>
            <w:r w:rsidR="0028763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€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7E7" w:rsidRPr="0021705B" w:rsidRDefault="009217E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349C2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C2" w:rsidRPr="00BC5AF4" w:rsidRDefault="004349C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C2" w:rsidRPr="0021705B" w:rsidRDefault="004349C2" w:rsidP="004349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Дополнительная информация (при наличии) _______________________________________</w:t>
            </w:r>
          </w:p>
        </w:tc>
      </w:tr>
      <w:tr w:rsidR="00BC5AF4" w:rsidRPr="00BC5842" w:rsidTr="00EA0AE1">
        <w:trPr>
          <w:gridBefore w:val="1"/>
          <w:wBefore w:w="15" w:type="dxa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EA0AE1">
        <w:trPr>
          <w:gridBefore w:val="1"/>
          <w:wBefore w:w="15" w:type="dxa"/>
          <w:trHeight w:val="204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6850FD" w:rsidP="0041653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13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</w:t>
            </w:r>
            <w:r w:rsidR="004F7CB9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документа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определенными </w:t>
            </w:r>
            <w:r w:rsidR="00297EBB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однозначными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4F7CB9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</w:t>
            </w:r>
          </w:p>
        </w:tc>
      </w:tr>
      <w:tr w:rsidR="00BC5AF4" w:rsidRPr="00BC5842" w:rsidTr="00EA0AE1">
        <w:trPr>
          <w:gridBefore w:val="1"/>
          <w:wBefore w:w="15" w:type="dxa"/>
          <w:trHeight w:val="165"/>
        </w:trPr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65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C5AF4" w:rsidRPr="00BC5842" w:rsidTr="00EA0AE1">
        <w:trPr>
          <w:gridBefore w:val="1"/>
          <w:wBefore w:w="15" w:type="dxa"/>
          <w:trHeight w:val="165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165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0FD" w:rsidRPr="0021705B" w:rsidRDefault="006850FD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BC5AF4" w:rsidRPr="00BC5842" w:rsidTr="00EA0AE1">
        <w:trPr>
          <w:gridBefore w:val="1"/>
          <w:wBefore w:w="15" w:type="dxa"/>
          <w:trHeight w:val="165"/>
        </w:trPr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2E71" w:rsidRDefault="00A82E71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4349C2" w:rsidRPr="0021705B" w:rsidRDefault="004349C2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EA0AE1">
        <w:trPr>
          <w:gridBefore w:val="1"/>
          <w:wBefore w:w="15" w:type="dxa"/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14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Какие положения документа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являются неопределенными и неоднозначными для толкования?</w:t>
            </w:r>
          </w:p>
        </w:tc>
      </w:tr>
      <w:tr w:rsidR="00A82E71" w:rsidRPr="00BC5842" w:rsidTr="00EA0AE1">
        <w:trPr>
          <w:gridBefore w:val="1"/>
          <w:wBefore w:w="15" w:type="dxa"/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BC5AF4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72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05B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705B" w:rsidRPr="0021705B" w:rsidRDefault="003E1E1A" w:rsidP="003E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Общие положения </w:t>
            </w:r>
            <w:r w:rsidR="0021705B" w:rsidRPr="0021705B">
              <w:rPr>
                <w:rFonts w:ascii="Times New Roman" w:eastAsia="Times New Roman" w:hAnsi="Times New Roman" w:cs="Times New Roman"/>
                <w:lang w:eastAsia="x-none"/>
              </w:rPr>
              <w:t>документа</w:t>
            </w:r>
          </w:p>
        </w:tc>
      </w:tr>
      <w:tr w:rsidR="00BC5AF4" w:rsidRPr="00BC5842" w:rsidTr="00EA0AE1">
        <w:trPr>
          <w:gridBefore w:val="1"/>
          <w:wBefore w:w="15" w:type="dxa"/>
          <w:trHeight w:val="265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EA0AE1">
        <w:trPr>
          <w:gridBefore w:val="1"/>
          <w:wBefore w:w="15" w:type="dxa"/>
          <w:trHeight w:val="219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862763" w:rsidP="0086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62763">
              <w:rPr>
                <w:rFonts w:ascii="Times New Roman" w:eastAsia="Times New Roman" w:hAnsi="Times New Roman" w:cs="Times New Roman"/>
                <w:lang w:eastAsia="x-none"/>
              </w:rPr>
              <w:t>Общие карантинные фитосанитарные требования (с указанием вида подкарантинной продукции или категории предприятия)</w:t>
            </w:r>
          </w:p>
        </w:tc>
      </w:tr>
      <w:tr w:rsidR="00A82E71" w:rsidRPr="00BC5842" w:rsidTr="00EA0AE1">
        <w:trPr>
          <w:gridBefore w:val="1"/>
          <w:wBefore w:w="15" w:type="dxa"/>
          <w:trHeight w:val="219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6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EA0AE1">
        <w:trPr>
          <w:gridBefore w:val="1"/>
          <w:wBefore w:w="15" w:type="dxa"/>
          <w:trHeight w:val="219"/>
        </w:trPr>
        <w:tc>
          <w:tcPr>
            <w:tcW w:w="4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862763" w:rsidP="00E0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62763">
              <w:rPr>
                <w:rFonts w:ascii="Times New Roman" w:eastAsia="Times New Roman" w:hAnsi="Times New Roman" w:cs="Times New Roman"/>
                <w:lang w:eastAsia="x-none"/>
              </w:rPr>
              <w:t>Специальные карантинные фитосанитарные требования, предъявляемые к отдельным видам подкарантинной продукции (указать вид (виды) подкарантинной продукции)</w:t>
            </w:r>
          </w:p>
        </w:tc>
      </w:tr>
      <w:tr w:rsidR="00A82E71" w:rsidRPr="00BC5842" w:rsidTr="00EA0AE1">
        <w:trPr>
          <w:gridBefore w:val="1"/>
          <w:wBefore w:w="15" w:type="dxa"/>
          <w:trHeight w:val="219"/>
        </w:trPr>
        <w:tc>
          <w:tcPr>
            <w:tcW w:w="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61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EA0AE1">
        <w:trPr>
          <w:gridBefore w:val="1"/>
          <w:wBefore w:w="15" w:type="dxa"/>
          <w:trHeight w:val="261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21705B" w:rsidRPr="00BC5842" w:rsidTr="00EA0AE1">
        <w:trPr>
          <w:gridBefore w:val="1"/>
          <w:wBefore w:w="15" w:type="dxa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21705B" w:rsidRPr="00BC5842" w:rsidTr="00EA0AE1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65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AE1" w:rsidRDefault="00EA0AE1" w:rsidP="00EA0A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IV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Замечания и предложения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участников консультаций</w:t>
            </w:r>
          </w:p>
          <w:p w:rsidR="00331B4A" w:rsidRPr="00692430" w:rsidRDefault="00331B4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6850FD" w:rsidRPr="00815C02" w:rsidTr="00EA0AE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D" w:rsidRPr="00BC5842" w:rsidRDefault="006850FD" w:rsidP="00EA0AE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читаете ли Вы 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область применения документа достаточной (неизбыточной)?</w:t>
            </w: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C02" w:rsidRPr="00BC584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C02" w:rsidRPr="00BC584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C02" w:rsidRPr="00BC584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02" w:rsidRP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2" w:rsidRPr="00BC584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5C02" w:rsidRP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C02" w:rsidRP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2" w:rsidRDefault="00815C02" w:rsidP="0081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C02" w:rsidRPr="00815C02" w:rsidRDefault="00815C02" w:rsidP="0081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C02" w:rsidRDefault="00815C02" w:rsidP="00815C0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815C02" w:rsidRPr="00815C02" w:rsidTr="00EA0A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2" w:rsidRPr="00BC5842" w:rsidRDefault="0043139C" w:rsidP="00EA0AE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</w:t>
            </w:r>
            <w:r w:rsidR="0032123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Если </w:t>
            </w:r>
            <w:r w:rsidR="00815C0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корректировка</w:t>
            </w:r>
            <w:r w:rsidRP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области</w:t>
            </w:r>
            <w:r w:rsidRP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применения документа необходима</w:t>
            </w:r>
            <w:r w:rsidR="00815C0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то в какой части и почему?</w:t>
            </w:r>
          </w:p>
        </w:tc>
      </w:tr>
      <w:tr w:rsidR="00BC5842" w:rsidRPr="00BC5842" w:rsidTr="00EA0A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219" w:type="dxa"/>
            <w:gridSpan w:val="8"/>
            <w:tcBorders>
              <w:top w:val="single" w:sz="4" w:space="0" w:color="auto"/>
            </w:tcBorders>
          </w:tcPr>
          <w:p w:rsidR="00982E70" w:rsidRPr="00982E70" w:rsidRDefault="00982E7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C5842" w:rsidRPr="00BC5842" w:rsidTr="00EA0A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219" w:type="dxa"/>
            <w:gridSpan w:val="8"/>
            <w:tcBorders>
              <w:top w:val="single" w:sz="4" w:space="0" w:color="auto"/>
            </w:tcBorders>
          </w:tcPr>
          <w:p w:rsidR="004527E0" w:rsidRPr="004527E0" w:rsidRDefault="00BC5842" w:rsidP="00EA0AE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1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Опишите</w:t>
            </w:r>
            <w:r w:rsidR="00D276B9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необходимость корректировки 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общих 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карантинных фитосанитарных требований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предъявляемых к подкарантинной продукции</w:t>
            </w:r>
            <w:r w:rsidR="004527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(при наличии такой необходимости).</w:t>
            </w:r>
          </w:p>
        </w:tc>
      </w:tr>
      <w:tr w:rsidR="00BC5842" w:rsidRPr="00BC5842" w:rsidTr="00EA0A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219" w:type="dxa"/>
            <w:gridSpan w:val="8"/>
            <w:tcBorders>
              <w:top w:val="single" w:sz="4" w:space="0" w:color="auto"/>
            </w:tcBorders>
          </w:tcPr>
          <w:p w:rsidR="00982E70" w:rsidRPr="00982E70" w:rsidRDefault="00982E7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C5842" w:rsidRPr="00BC5842" w:rsidTr="00EA0AE1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219" w:type="dxa"/>
            <w:gridSpan w:val="8"/>
            <w:tcBorders>
              <w:bottom w:val="single" w:sz="4" w:space="0" w:color="auto"/>
            </w:tcBorders>
          </w:tcPr>
          <w:p w:rsidR="00BC5842" w:rsidRPr="00D276B9" w:rsidRDefault="00BC5842" w:rsidP="00EA0AE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Опишите</w:t>
            </w:r>
            <w:r w:rsidR="00D276B9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необходимость корректировки</w:t>
            </w:r>
            <w:r w:rsidRPr="00E46AC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специальных карантинных фит</w:t>
            </w:r>
            <w:r w:rsidR="00E85E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санитарных требований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предъявляемых к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отдельным видам</w:t>
            </w:r>
            <w:r w:rsidR="00E46AC3"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подкарантинной продукции</w:t>
            </w:r>
            <w:r w:rsidR="004527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4527E0" w:rsidRPr="004527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(при наличии такой необходимости).</w:t>
            </w:r>
            <w:r w:rsid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A0AE1">
        <w:tblPrEx>
          <w:tblLook w:val="0000" w:firstRow="0" w:lastRow="0" w:firstColumn="0" w:lastColumn="0" w:noHBand="0" w:noVBand="0"/>
        </w:tblPrEx>
        <w:trPr>
          <w:trHeight w:val="53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276B9" w:rsidRPr="00D0761B" w:rsidRDefault="00D276B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D276B9" w:rsidRPr="00BC5842" w:rsidTr="00EA0AE1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276B9" w:rsidRDefault="00EA0AE1" w:rsidP="0045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19</w:t>
            </w:r>
            <w:r w:rsidR="00D276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D276B9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Каким образом </w:t>
            </w:r>
            <w:r w:rsidR="004E67C5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уполномоченными органами по карантину растений</w:t>
            </w:r>
            <w:r w:rsidR="00D276B9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осуществляется проверка соблюдения </w:t>
            </w:r>
            <w:r w:rsidR="004E67C5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карантинных фитосанитарных требований </w:t>
            </w:r>
            <w:r w:rsidR="00D276B9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 ввозе </w:t>
            </w:r>
            <w:r w:rsidR="004E67C5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подкарантинной продукции </w:t>
            </w:r>
            <w:r w:rsidR="00D276B9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таможенную территорию ЕАЭС</w:t>
            </w:r>
            <w:r w:rsidR="004E67C5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и перемещении по таможенной территории ЕАЭС</w:t>
            </w:r>
            <w:r w:rsidR="0021705B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(опишите на примере)</w:t>
            </w:r>
            <w:r w:rsidR="00D276B9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? </w:t>
            </w:r>
          </w:p>
        </w:tc>
      </w:tr>
      <w:tr w:rsidR="00D276B9" w:rsidRPr="00BC5842" w:rsidTr="00EA0AE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3C2E" w:rsidRPr="00D0761B" w:rsidRDefault="00593C2E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4527E0" w:rsidRPr="00BC5842" w:rsidTr="00EA0AE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27E0" w:rsidRPr="00D0761B" w:rsidRDefault="004527E0" w:rsidP="00EA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Имеют ли место случаи,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когда </w:t>
            </w:r>
            <w:r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подкарантинная продукция задерживается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на необоснованно длительный срок</w:t>
            </w:r>
            <w:r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ля</w:t>
            </w:r>
            <w:r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получения заключения карантинной фитосанитарной экспертизы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 соблюдении требований документа?</w:t>
            </w:r>
          </w:p>
        </w:tc>
      </w:tr>
      <w:tr w:rsidR="004527E0" w:rsidRPr="00BC5842" w:rsidTr="00EA0AE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27E0" w:rsidRPr="00D0761B" w:rsidRDefault="004527E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7B358B" w:rsidRPr="00BC5842" w:rsidTr="00EA0AE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358B" w:rsidRPr="007B358B" w:rsidRDefault="007B358B" w:rsidP="00EA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="004527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Необходимо ли, на Ваш взгляд, упрощение карантинных фитосанитарных требований? Например, 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путем 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исключ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ения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требовани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й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 происхождению определенной продукции из зон свободных от </w:t>
            </w:r>
            <w:r w:rsidR="00CD479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какого-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либо 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карантинн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ого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объект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="0069243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перехода к оформлению фитосанитарных сертификатов в электронном виде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815C0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 возможности</w:t>
            </w:r>
            <w:r w:rsid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815C0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</w:t>
            </w:r>
            <w:r w:rsidR="00A37C96" w:rsidRP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боснуйте свой ответ.</w:t>
            </w:r>
          </w:p>
        </w:tc>
      </w:tr>
      <w:tr w:rsidR="007B358B" w:rsidRPr="00BC5842" w:rsidTr="00EA0AE1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358B" w:rsidRPr="007B358B" w:rsidRDefault="007B358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6850FD" w:rsidRPr="00BC5842" w:rsidTr="00EA0AE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C02" w:rsidRPr="0032123C" w:rsidRDefault="0031110A" w:rsidP="00EA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EA0AE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6850FD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Имеются ли у Вас</w:t>
            </w:r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иные предложения (замечания) </w:t>
            </w:r>
            <w:r w:rsidR="006850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 изменению (дополнению, пересмотру) документа? </w:t>
            </w:r>
          </w:p>
        </w:tc>
      </w:tr>
      <w:tr w:rsidR="00530405" w:rsidRPr="00BC5842" w:rsidTr="00EA0AE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9A5A67" w:rsidRPr="00BC5842" w:rsidTr="00EA0AE1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A67" w:rsidRPr="00530405" w:rsidRDefault="009A5A6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30405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7" w:rsidRPr="00530405" w:rsidRDefault="009A5A67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A67" w:rsidRPr="0043139C" w:rsidRDefault="009A5A67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9A5A67" w:rsidRPr="00BC5842" w:rsidTr="00EA0AE1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5A67" w:rsidRPr="00530405" w:rsidRDefault="009A5A6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A67" w:rsidRPr="00530405" w:rsidRDefault="009A5A67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11" w:rsidRDefault="009A5A67" w:rsidP="009A5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3139C">
              <w:rPr>
                <w:rFonts w:ascii="Times New Roman" w:eastAsia="Times New Roman" w:hAnsi="Times New Roman" w:cs="Times New Roman"/>
                <w:lang w:val="x-none" w:eastAsia="x-none"/>
              </w:rPr>
              <w:t>Если имеются, изложите их</w:t>
            </w:r>
            <w:r w:rsidRPr="0043139C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 w:rsidRPr="0043139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пожалуйста,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43139C">
              <w:rPr>
                <w:rFonts w:ascii="Times New Roman" w:eastAsia="Times New Roman" w:hAnsi="Times New Roman" w:cs="Times New Roman"/>
                <w:lang w:val="x-none" w:eastAsia="x-none"/>
              </w:rPr>
              <w:t>с соответствующим обоснованием.</w:t>
            </w:r>
          </w:p>
        </w:tc>
      </w:tr>
      <w:tr w:rsidR="00721A11" w:rsidRPr="00BC5842" w:rsidTr="00EA0AE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11" w:rsidRPr="00530405" w:rsidRDefault="00721A1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A11" w:rsidRPr="00530405" w:rsidRDefault="00721A11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11" w:rsidRPr="0043139C" w:rsidRDefault="00721A11" w:rsidP="009A5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530405" w:rsidRPr="00BC5842" w:rsidTr="00EA0AE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530405" w:rsidRPr="00BC5842" w:rsidTr="00EA0AE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05" w:rsidRP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30405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05" w:rsidRPr="00530405" w:rsidRDefault="00530405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405" w:rsidRPr="00530405" w:rsidRDefault="00530405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Нет </w:t>
            </w:r>
          </w:p>
        </w:tc>
      </w:tr>
      <w:tr w:rsidR="00530405" w:rsidRPr="00BC5842" w:rsidTr="00EA0AE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05" w:rsidRDefault="00530405" w:rsidP="00530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405" w:rsidRDefault="00530405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43139C" w:rsidRDefault="0043139C" w:rsidP="00C31D22">
      <w:pPr>
        <w:spacing w:after="0" w:line="240" w:lineRule="auto"/>
        <w:jc w:val="both"/>
        <w:rPr>
          <w:sz w:val="4"/>
          <w:szCs w:val="4"/>
        </w:rPr>
      </w:pPr>
    </w:p>
    <w:p w:rsidR="00BC5AF4" w:rsidRPr="00C31D22" w:rsidRDefault="00BC5AF4" w:rsidP="00C31D22">
      <w:pPr>
        <w:spacing w:after="0" w:line="240" w:lineRule="auto"/>
        <w:jc w:val="both"/>
        <w:rPr>
          <w:sz w:val="4"/>
          <w:szCs w:val="4"/>
        </w:rPr>
      </w:pPr>
    </w:p>
    <w:sectPr w:rsidR="00BC5AF4" w:rsidRPr="00C31D22" w:rsidSect="005029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03" w:rsidRDefault="00D95803" w:rsidP="005029A2">
      <w:pPr>
        <w:spacing w:after="0" w:line="240" w:lineRule="auto"/>
      </w:pPr>
      <w:r>
        <w:separator/>
      </w:r>
    </w:p>
  </w:endnote>
  <w:endnote w:type="continuationSeparator" w:id="0">
    <w:p w:rsidR="00D95803" w:rsidRDefault="00D95803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03" w:rsidRDefault="00D95803" w:rsidP="005029A2">
      <w:pPr>
        <w:spacing w:after="0" w:line="240" w:lineRule="auto"/>
      </w:pPr>
      <w:r>
        <w:separator/>
      </w:r>
    </w:p>
  </w:footnote>
  <w:footnote w:type="continuationSeparator" w:id="0">
    <w:p w:rsidR="00D95803" w:rsidRDefault="00D95803" w:rsidP="005029A2">
      <w:pPr>
        <w:spacing w:after="0" w:line="240" w:lineRule="auto"/>
      </w:pPr>
      <w:r>
        <w:continuationSeparator/>
      </w:r>
    </w:p>
  </w:footnote>
  <w:footnote w:id="1">
    <w:p w:rsidR="00530405" w:rsidRPr="00177F72" w:rsidRDefault="00530405" w:rsidP="0097340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77F72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 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анкеты</w:t>
      </w:r>
      <w:r w:rsidRPr="00177F72">
        <w:rPr>
          <w:rFonts w:ascii="Times New Roman" w:hAnsi="Times New Roman" w:cs="Times New Roman"/>
          <w:sz w:val="24"/>
          <w:szCs w:val="24"/>
        </w:rPr>
        <w:t xml:space="preserve"> заполняется департаментом, ответственным за проведение консультаций. </w:t>
      </w:r>
    </w:p>
  </w:footnote>
  <w:footnote w:id="2">
    <w:p w:rsidR="00530405" w:rsidRPr="0089323E" w:rsidRDefault="00530405">
      <w:pPr>
        <w:pStyle w:val="ab"/>
        <w:rPr>
          <w:rFonts w:ascii="Times New Roman" w:hAnsi="Times New Roman" w:cs="Times New Roman"/>
        </w:rPr>
      </w:pPr>
      <w:r w:rsidRPr="00177F72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 xml:space="preserve">Разделы </w:t>
      </w:r>
      <w:r w:rsidRPr="0089323E">
        <w:rPr>
          <w:rFonts w:ascii="Times New Roman" w:hAnsi="Times New Roman" w:cs="Times New Roman"/>
          <w:lang w:val="en-US"/>
        </w:rPr>
        <w:t>II</w:t>
      </w:r>
      <w:r w:rsidRPr="0089323E">
        <w:rPr>
          <w:rFonts w:ascii="Times New Roman" w:hAnsi="Times New Roman" w:cs="Times New Roman"/>
        </w:rPr>
        <w:t xml:space="preserve"> – </w:t>
      </w:r>
      <w:r w:rsidRPr="0089323E">
        <w:rPr>
          <w:rFonts w:ascii="Times New Roman" w:hAnsi="Times New Roman" w:cs="Times New Roman"/>
          <w:lang w:val="en-US"/>
        </w:rPr>
        <w:t>IV</w:t>
      </w:r>
      <w:r w:rsidRPr="0089323E">
        <w:rPr>
          <w:rFonts w:ascii="Times New Roman" w:hAnsi="Times New Roman" w:cs="Times New Roman"/>
        </w:rPr>
        <w:t xml:space="preserve"> анкеты заполняются участником консультаций.</w:t>
      </w:r>
    </w:p>
  </w:footnote>
  <w:footnote w:id="3">
    <w:p w:rsidR="00530405" w:rsidRDefault="00530405" w:rsidP="002C3496">
      <w:pPr>
        <w:pStyle w:val="ab"/>
        <w:jc w:val="both"/>
      </w:pPr>
      <w:r w:rsidRPr="00753B9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Style w:val="ad"/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>В случае, если анкета зап</w:t>
      </w:r>
      <w:r>
        <w:rPr>
          <w:rFonts w:ascii="Times New Roman" w:hAnsi="Times New Roman" w:cs="Times New Roman"/>
        </w:rPr>
        <w:t>олняется физическим лицом или индивидуальным предпринимателем, пункты 2-4</w:t>
      </w:r>
      <w:r w:rsidRPr="0089323E">
        <w:rPr>
          <w:rFonts w:ascii="Times New Roman" w:hAnsi="Times New Roman" w:cs="Times New Roman"/>
        </w:rPr>
        <w:t xml:space="preserve"> не заполняются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30405" w:rsidRPr="005029A2" w:rsidRDefault="00530405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2401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4D15"/>
    <w:rsid w:val="00005648"/>
    <w:rsid w:val="00006ECC"/>
    <w:rsid w:val="00011975"/>
    <w:rsid w:val="00013A77"/>
    <w:rsid w:val="00014AE4"/>
    <w:rsid w:val="00015780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6C70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B8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2BDD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C54A3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2875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25C1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0A50"/>
    <w:rsid w:val="00241757"/>
    <w:rsid w:val="00251843"/>
    <w:rsid w:val="002525B2"/>
    <w:rsid w:val="00252E67"/>
    <w:rsid w:val="00253B5E"/>
    <w:rsid w:val="002615FC"/>
    <w:rsid w:val="00262847"/>
    <w:rsid w:val="002628A5"/>
    <w:rsid w:val="002639B5"/>
    <w:rsid w:val="00263A8D"/>
    <w:rsid w:val="00263DF5"/>
    <w:rsid w:val="00263E00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C5A"/>
    <w:rsid w:val="00286FEB"/>
    <w:rsid w:val="0028763E"/>
    <w:rsid w:val="00287EB2"/>
    <w:rsid w:val="0029120F"/>
    <w:rsid w:val="00292C1B"/>
    <w:rsid w:val="002939E2"/>
    <w:rsid w:val="00294DCC"/>
    <w:rsid w:val="002956DD"/>
    <w:rsid w:val="00296027"/>
    <w:rsid w:val="00296039"/>
    <w:rsid w:val="00296989"/>
    <w:rsid w:val="0029797A"/>
    <w:rsid w:val="00297EBB"/>
    <w:rsid w:val="002A37A5"/>
    <w:rsid w:val="002A424A"/>
    <w:rsid w:val="002A42E4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3E08"/>
    <w:rsid w:val="002D4541"/>
    <w:rsid w:val="002D4E8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461"/>
    <w:rsid w:val="002F68AD"/>
    <w:rsid w:val="003016A3"/>
    <w:rsid w:val="00307482"/>
    <w:rsid w:val="00310832"/>
    <w:rsid w:val="0031110A"/>
    <w:rsid w:val="003121EE"/>
    <w:rsid w:val="00312DC9"/>
    <w:rsid w:val="003137AC"/>
    <w:rsid w:val="00313CAF"/>
    <w:rsid w:val="0031557F"/>
    <w:rsid w:val="00317B44"/>
    <w:rsid w:val="0032123C"/>
    <w:rsid w:val="00322476"/>
    <w:rsid w:val="00322897"/>
    <w:rsid w:val="0032350C"/>
    <w:rsid w:val="003240AE"/>
    <w:rsid w:val="00325276"/>
    <w:rsid w:val="0032719D"/>
    <w:rsid w:val="003274EE"/>
    <w:rsid w:val="003279F5"/>
    <w:rsid w:val="00331B4A"/>
    <w:rsid w:val="00331B7C"/>
    <w:rsid w:val="00332532"/>
    <w:rsid w:val="00333F09"/>
    <w:rsid w:val="0033555A"/>
    <w:rsid w:val="00336513"/>
    <w:rsid w:val="00336808"/>
    <w:rsid w:val="00340FBF"/>
    <w:rsid w:val="003419F1"/>
    <w:rsid w:val="00345973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E8E"/>
    <w:rsid w:val="00375E18"/>
    <w:rsid w:val="00383238"/>
    <w:rsid w:val="00384830"/>
    <w:rsid w:val="00387626"/>
    <w:rsid w:val="00390097"/>
    <w:rsid w:val="003901F0"/>
    <w:rsid w:val="003917D1"/>
    <w:rsid w:val="003923C2"/>
    <w:rsid w:val="00394463"/>
    <w:rsid w:val="00395B09"/>
    <w:rsid w:val="00396DDC"/>
    <w:rsid w:val="003A1CB6"/>
    <w:rsid w:val="003A2133"/>
    <w:rsid w:val="003A465B"/>
    <w:rsid w:val="003A49C2"/>
    <w:rsid w:val="003A4EE9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545D"/>
    <w:rsid w:val="003D6A69"/>
    <w:rsid w:val="003D6E60"/>
    <w:rsid w:val="003D6EC8"/>
    <w:rsid w:val="003E1E1A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1E4E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139C"/>
    <w:rsid w:val="00432D56"/>
    <w:rsid w:val="00434083"/>
    <w:rsid w:val="004349C2"/>
    <w:rsid w:val="00434EEE"/>
    <w:rsid w:val="004359DC"/>
    <w:rsid w:val="00436CCA"/>
    <w:rsid w:val="00440A96"/>
    <w:rsid w:val="0044399C"/>
    <w:rsid w:val="004459CB"/>
    <w:rsid w:val="004505A3"/>
    <w:rsid w:val="00451B84"/>
    <w:rsid w:val="004527E0"/>
    <w:rsid w:val="0045703E"/>
    <w:rsid w:val="00464C0D"/>
    <w:rsid w:val="00467CC9"/>
    <w:rsid w:val="00470CA0"/>
    <w:rsid w:val="0047165B"/>
    <w:rsid w:val="00471898"/>
    <w:rsid w:val="00471CA3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2900"/>
    <w:rsid w:val="004B2DBE"/>
    <w:rsid w:val="004B605C"/>
    <w:rsid w:val="004B727C"/>
    <w:rsid w:val="004C1C0D"/>
    <w:rsid w:val="004C2E62"/>
    <w:rsid w:val="004C4279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E67C5"/>
    <w:rsid w:val="004F1046"/>
    <w:rsid w:val="004F1F90"/>
    <w:rsid w:val="004F39D2"/>
    <w:rsid w:val="004F3CF8"/>
    <w:rsid w:val="004F6C69"/>
    <w:rsid w:val="004F7CB9"/>
    <w:rsid w:val="005029A2"/>
    <w:rsid w:val="00505610"/>
    <w:rsid w:val="00510DF6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9F8"/>
    <w:rsid w:val="00523FDF"/>
    <w:rsid w:val="0052735C"/>
    <w:rsid w:val="00530405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0C55"/>
    <w:rsid w:val="005619C3"/>
    <w:rsid w:val="00564D8F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3C5"/>
    <w:rsid w:val="00577ED6"/>
    <w:rsid w:val="005807DA"/>
    <w:rsid w:val="00580850"/>
    <w:rsid w:val="005815A4"/>
    <w:rsid w:val="0058284B"/>
    <w:rsid w:val="0058569D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67DE"/>
    <w:rsid w:val="005D7248"/>
    <w:rsid w:val="005E0011"/>
    <w:rsid w:val="005E088B"/>
    <w:rsid w:val="005E1AF5"/>
    <w:rsid w:val="005E6A75"/>
    <w:rsid w:val="005E761A"/>
    <w:rsid w:val="005F0981"/>
    <w:rsid w:val="005F25FA"/>
    <w:rsid w:val="005F2E9C"/>
    <w:rsid w:val="005F5676"/>
    <w:rsid w:val="005F7D87"/>
    <w:rsid w:val="0060030B"/>
    <w:rsid w:val="006008C6"/>
    <w:rsid w:val="00600EB4"/>
    <w:rsid w:val="00602386"/>
    <w:rsid w:val="00603E7F"/>
    <w:rsid w:val="006040E1"/>
    <w:rsid w:val="00606DDB"/>
    <w:rsid w:val="006130A0"/>
    <w:rsid w:val="0061343B"/>
    <w:rsid w:val="00615F76"/>
    <w:rsid w:val="006163A7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370B4"/>
    <w:rsid w:val="0064154D"/>
    <w:rsid w:val="00641630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2DCE"/>
    <w:rsid w:val="006830B8"/>
    <w:rsid w:val="006850FD"/>
    <w:rsid w:val="00687EB1"/>
    <w:rsid w:val="00692430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3C20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6F71CB"/>
    <w:rsid w:val="00701DB7"/>
    <w:rsid w:val="007055E3"/>
    <w:rsid w:val="00706C75"/>
    <w:rsid w:val="007079DF"/>
    <w:rsid w:val="0071005E"/>
    <w:rsid w:val="00712FC1"/>
    <w:rsid w:val="007144CE"/>
    <w:rsid w:val="007148E4"/>
    <w:rsid w:val="0071723A"/>
    <w:rsid w:val="00717506"/>
    <w:rsid w:val="00717815"/>
    <w:rsid w:val="00720236"/>
    <w:rsid w:val="00721A11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95B"/>
    <w:rsid w:val="00783DD5"/>
    <w:rsid w:val="00784543"/>
    <w:rsid w:val="00784F97"/>
    <w:rsid w:val="00786A8A"/>
    <w:rsid w:val="007937FD"/>
    <w:rsid w:val="007940E7"/>
    <w:rsid w:val="007942DE"/>
    <w:rsid w:val="00796866"/>
    <w:rsid w:val="00796A95"/>
    <w:rsid w:val="00797282"/>
    <w:rsid w:val="00797B3C"/>
    <w:rsid w:val="007A0D9B"/>
    <w:rsid w:val="007A1085"/>
    <w:rsid w:val="007A513C"/>
    <w:rsid w:val="007A75DB"/>
    <w:rsid w:val="007A7635"/>
    <w:rsid w:val="007A7726"/>
    <w:rsid w:val="007B2D59"/>
    <w:rsid w:val="007B2E2B"/>
    <w:rsid w:val="007B3530"/>
    <w:rsid w:val="007B358B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408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15C02"/>
    <w:rsid w:val="00820CC9"/>
    <w:rsid w:val="008248BD"/>
    <w:rsid w:val="00825780"/>
    <w:rsid w:val="0083124A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1FD3"/>
    <w:rsid w:val="0086243C"/>
    <w:rsid w:val="00862763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323E"/>
    <w:rsid w:val="00895121"/>
    <w:rsid w:val="00896F30"/>
    <w:rsid w:val="00897078"/>
    <w:rsid w:val="0089771E"/>
    <w:rsid w:val="00897CE4"/>
    <w:rsid w:val="008A0644"/>
    <w:rsid w:val="008A179D"/>
    <w:rsid w:val="008A4074"/>
    <w:rsid w:val="008A51B4"/>
    <w:rsid w:val="008A656F"/>
    <w:rsid w:val="008A66CC"/>
    <w:rsid w:val="008A7747"/>
    <w:rsid w:val="008B4B06"/>
    <w:rsid w:val="008B4BD5"/>
    <w:rsid w:val="008B4F7A"/>
    <w:rsid w:val="008B5F28"/>
    <w:rsid w:val="008B77AA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77BF"/>
    <w:rsid w:val="008E789A"/>
    <w:rsid w:val="008F1305"/>
    <w:rsid w:val="008F14C0"/>
    <w:rsid w:val="008F5A6F"/>
    <w:rsid w:val="00900863"/>
    <w:rsid w:val="00903204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5A67"/>
    <w:rsid w:val="009B2C56"/>
    <w:rsid w:val="009B38CF"/>
    <w:rsid w:val="009B49A8"/>
    <w:rsid w:val="009C16E3"/>
    <w:rsid w:val="009C25B7"/>
    <w:rsid w:val="009C2A57"/>
    <w:rsid w:val="009C453F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B1E"/>
    <w:rsid w:val="009D7D9C"/>
    <w:rsid w:val="009E0105"/>
    <w:rsid w:val="009E0364"/>
    <w:rsid w:val="009E15B6"/>
    <w:rsid w:val="009E283B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37C96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0681"/>
    <w:rsid w:val="00A72799"/>
    <w:rsid w:val="00A77FB8"/>
    <w:rsid w:val="00A810AE"/>
    <w:rsid w:val="00A82E71"/>
    <w:rsid w:val="00A83CA8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46D4"/>
    <w:rsid w:val="00AA4C03"/>
    <w:rsid w:val="00AA644D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0EBE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22F"/>
    <w:rsid w:val="00B11ACF"/>
    <w:rsid w:val="00B1428E"/>
    <w:rsid w:val="00B142F7"/>
    <w:rsid w:val="00B14CB1"/>
    <w:rsid w:val="00B20CA0"/>
    <w:rsid w:val="00B2140E"/>
    <w:rsid w:val="00B23333"/>
    <w:rsid w:val="00B23861"/>
    <w:rsid w:val="00B268A0"/>
    <w:rsid w:val="00B35E97"/>
    <w:rsid w:val="00B35FFC"/>
    <w:rsid w:val="00B42575"/>
    <w:rsid w:val="00B430B7"/>
    <w:rsid w:val="00B43420"/>
    <w:rsid w:val="00B43434"/>
    <w:rsid w:val="00B4453D"/>
    <w:rsid w:val="00B45E8B"/>
    <w:rsid w:val="00B4652A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19C9"/>
    <w:rsid w:val="00B71F7B"/>
    <w:rsid w:val="00B726CC"/>
    <w:rsid w:val="00B75BEE"/>
    <w:rsid w:val="00B75DF8"/>
    <w:rsid w:val="00B7797E"/>
    <w:rsid w:val="00B77B1E"/>
    <w:rsid w:val="00B77D4F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5AF4"/>
    <w:rsid w:val="00BC60A7"/>
    <w:rsid w:val="00BC6CF7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7C6"/>
    <w:rsid w:val="00BF6F4D"/>
    <w:rsid w:val="00C00A1E"/>
    <w:rsid w:val="00C019E4"/>
    <w:rsid w:val="00C03A53"/>
    <w:rsid w:val="00C05E5F"/>
    <w:rsid w:val="00C062E0"/>
    <w:rsid w:val="00C1010A"/>
    <w:rsid w:val="00C15F4B"/>
    <w:rsid w:val="00C20BC4"/>
    <w:rsid w:val="00C20E0A"/>
    <w:rsid w:val="00C2104F"/>
    <w:rsid w:val="00C2352B"/>
    <w:rsid w:val="00C23F9D"/>
    <w:rsid w:val="00C25F47"/>
    <w:rsid w:val="00C3094F"/>
    <w:rsid w:val="00C30E30"/>
    <w:rsid w:val="00C31D22"/>
    <w:rsid w:val="00C32E5D"/>
    <w:rsid w:val="00C34C9A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2F98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A6745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91"/>
    <w:rsid w:val="00CD47A5"/>
    <w:rsid w:val="00CD4E7A"/>
    <w:rsid w:val="00CD56F0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29D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1AC4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5803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6AA"/>
    <w:rsid w:val="00DB47F0"/>
    <w:rsid w:val="00DB6BF5"/>
    <w:rsid w:val="00DB6C85"/>
    <w:rsid w:val="00DB75DF"/>
    <w:rsid w:val="00DC290A"/>
    <w:rsid w:val="00DC2D87"/>
    <w:rsid w:val="00DC4E03"/>
    <w:rsid w:val="00DC4E19"/>
    <w:rsid w:val="00DC735B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578E"/>
    <w:rsid w:val="00DF6248"/>
    <w:rsid w:val="00E001F3"/>
    <w:rsid w:val="00E00B8A"/>
    <w:rsid w:val="00E01791"/>
    <w:rsid w:val="00E0204C"/>
    <w:rsid w:val="00E021B2"/>
    <w:rsid w:val="00E03605"/>
    <w:rsid w:val="00E060AF"/>
    <w:rsid w:val="00E072FA"/>
    <w:rsid w:val="00E12DA7"/>
    <w:rsid w:val="00E1493D"/>
    <w:rsid w:val="00E17726"/>
    <w:rsid w:val="00E17C63"/>
    <w:rsid w:val="00E20F3C"/>
    <w:rsid w:val="00E22315"/>
    <w:rsid w:val="00E233E3"/>
    <w:rsid w:val="00E23AE7"/>
    <w:rsid w:val="00E24019"/>
    <w:rsid w:val="00E30326"/>
    <w:rsid w:val="00E30A60"/>
    <w:rsid w:val="00E35413"/>
    <w:rsid w:val="00E35AD2"/>
    <w:rsid w:val="00E35FC6"/>
    <w:rsid w:val="00E36D12"/>
    <w:rsid w:val="00E4197C"/>
    <w:rsid w:val="00E42BBA"/>
    <w:rsid w:val="00E444FD"/>
    <w:rsid w:val="00E46AC3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66F0"/>
    <w:rsid w:val="00E76A80"/>
    <w:rsid w:val="00E76CD4"/>
    <w:rsid w:val="00E76E27"/>
    <w:rsid w:val="00E76F62"/>
    <w:rsid w:val="00E81236"/>
    <w:rsid w:val="00E82241"/>
    <w:rsid w:val="00E85E34"/>
    <w:rsid w:val="00E868FD"/>
    <w:rsid w:val="00E86A10"/>
    <w:rsid w:val="00E92C7D"/>
    <w:rsid w:val="00E93E47"/>
    <w:rsid w:val="00E97DB7"/>
    <w:rsid w:val="00EA090B"/>
    <w:rsid w:val="00EA0AE1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C6C79"/>
    <w:rsid w:val="00EC6E99"/>
    <w:rsid w:val="00ED1769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EF6450"/>
    <w:rsid w:val="00EF6718"/>
    <w:rsid w:val="00F05AA5"/>
    <w:rsid w:val="00F07A40"/>
    <w:rsid w:val="00F07B01"/>
    <w:rsid w:val="00F10A01"/>
    <w:rsid w:val="00F11800"/>
    <w:rsid w:val="00F1260B"/>
    <w:rsid w:val="00F1646A"/>
    <w:rsid w:val="00F16F8B"/>
    <w:rsid w:val="00F171E3"/>
    <w:rsid w:val="00F20EFA"/>
    <w:rsid w:val="00F21D66"/>
    <w:rsid w:val="00F22908"/>
    <w:rsid w:val="00F22A73"/>
    <w:rsid w:val="00F22EFD"/>
    <w:rsid w:val="00F2545B"/>
    <w:rsid w:val="00F25627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13FC"/>
    <w:rsid w:val="00F4437A"/>
    <w:rsid w:val="00F44C8E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99"/>
    <w:rsid w:val="00F803A2"/>
    <w:rsid w:val="00F82BC4"/>
    <w:rsid w:val="00F83B76"/>
    <w:rsid w:val="00F85091"/>
    <w:rsid w:val="00F856C9"/>
    <w:rsid w:val="00F85FAA"/>
    <w:rsid w:val="00F86802"/>
    <w:rsid w:val="00F86B0A"/>
    <w:rsid w:val="00F86B92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1E4E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318587B50A14F93A3A3C2E23F32E7" ma:contentTypeVersion="1" ma:contentTypeDescription="Создание документа." ma:contentTypeScope="" ma:versionID="b46941335893301e88a32297e1651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32709-5602-493F-B384-842A6E263872}"/>
</file>

<file path=customXml/itemProps2.xml><?xml version="1.0" encoding="utf-8"?>
<ds:datastoreItem xmlns:ds="http://schemas.openxmlformats.org/officeDocument/2006/customXml" ds:itemID="{F96BE102-A415-4442-8E25-B2031E61B916}"/>
</file>

<file path=customXml/itemProps3.xml><?xml version="1.0" encoding="utf-8"?>
<ds:datastoreItem xmlns:ds="http://schemas.openxmlformats.org/officeDocument/2006/customXml" ds:itemID="{C5FCA16C-285F-47A3-889A-48B1AAC47376}"/>
</file>

<file path=customXml/itemProps4.xml><?xml version="1.0" encoding="utf-8"?>
<ds:datastoreItem xmlns:ds="http://schemas.openxmlformats.org/officeDocument/2006/customXml" ds:itemID="{EB06B0FA-1B66-4D73-B665-3C9BD71C3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Чукачук Аман Жумабекович</cp:lastModifiedBy>
  <cp:revision>283</cp:revision>
  <cp:lastPrinted>2019-03-26T08:30:00Z</cp:lastPrinted>
  <dcterms:created xsi:type="dcterms:W3CDTF">2019-03-04T14:11:00Z</dcterms:created>
  <dcterms:modified xsi:type="dcterms:W3CDTF">2019-04-29T10:12:00Z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0x010100B4B318587B50A14F93A3A3C2E23F32E7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